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28" w:rsidRDefault="00AE5D28" w:rsidP="00956377">
      <w:pPr>
        <w:jc w:val="center"/>
      </w:pPr>
    </w:p>
    <w:p w:rsidR="000E2576" w:rsidRDefault="000E2576" w:rsidP="003368C1">
      <w:pPr>
        <w:jc w:val="center"/>
      </w:pPr>
    </w:p>
    <w:p w:rsidR="009A00FC" w:rsidRDefault="00956377" w:rsidP="003368C1">
      <w:pPr>
        <w:jc w:val="center"/>
      </w:pPr>
      <w:r>
        <w:t>Pristupnik:</w:t>
      </w:r>
      <w:r w:rsidR="00AE5D28">
        <w:t xml:space="preserve"> </w:t>
      </w:r>
      <w:sdt>
        <w:sdtPr>
          <w:id w:val="-68193819"/>
          <w:placeholder>
            <w:docPart w:val="DefaultPlaceholder_1082065158"/>
          </w:placeholder>
          <w:showingPlcHdr/>
        </w:sdtPr>
        <w:sdtEndPr/>
        <w:sdtContent>
          <w:bookmarkStart w:id="0" w:name="_GoBack"/>
          <w:r w:rsidR="00AC16FD" w:rsidRPr="004E49C7">
            <w:rPr>
              <w:rStyle w:val="PlaceholderText"/>
            </w:rPr>
            <w:t>Click here to enter text.</w:t>
          </w:r>
          <w:bookmarkEnd w:id="0"/>
        </w:sdtContent>
      </w:sdt>
    </w:p>
    <w:p w:rsidR="0046635C" w:rsidRDefault="0046635C" w:rsidP="003368C1">
      <w:pPr>
        <w:jc w:val="center"/>
        <w:rPr>
          <w:sz w:val="22"/>
          <w:szCs w:val="22"/>
        </w:rPr>
      </w:pPr>
    </w:p>
    <w:p w:rsidR="00956377" w:rsidRDefault="003E21AD" w:rsidP="003368C1">
      <w:pPr>
        <w:jc w:val="center"/>
        <w:rPr>
          <w:sz w:val="22"/>
          <w:szCs w:val="22"/>
        </w:rPr>
      </w:pPr>
      <w:r w:rsidRPr="0038081C">
        <w:rPr>
          <w:sz w:val="22"/>
          <w:szCs w:val="22"/>
        </w:rPr>
        <w:t xml:space="preserve">OCJENA UKUPNE NASTAVNE I STRUČNE DJELATNOSTI U POSTUPKU </w:t>
      </w:r>
      <w:r w:rsidRPr="00956377">
        <w:rPr>
          <w:b/>
          <w:sz w:val="22"/>
          <w:szCs w:val="22"/>
          <w:u w:val="single"/>
        </w:rPr>
        <w:t>REIZBORA</w:t>
      </w:r>
      <w:r w:rsidR="00956377">
        <w:rPr>
          <w:b/>
          <w:sz w:val="22"/>
          <w:szCs w:val="22"/>
        </w:rPr>
        <w:t xml:space="preserve"> </w:t>
      </w:r>
      <w:r w:rsidR="00174A54" w:rsidRPr="00956377">
        <w:rPr>
          <w:sz w:val="22"/>
          <w:szCs w:val="22"/>
        </w:rPr>
        <w:t>U</w:t>
      </w:r>
      <w:r w:rsidRPr="0038081C">
        <w:rPr>
          <w:sz w:val="22"/>
          <w:szCs w:val="22"/>
        </w:rPr>
        <w:t xml:space="preserve"> ZNANSTVENO-NASTAVNO ZVANJE </w:t>
      </w:r>
      <w:r w:rsidRPr="0038081C">
        <w:rPr>
          <w:b/>
          <w:sz w:val="22"/>
          <w:szCs w:val="22"/>
          <w:u w:val="single"/>
        </w:rPr>
        <w:t>DOCENT</w:t>
      </w:r>
      <w:r w:rsidRPr="00380961">
        <w:rPr>
          <w:sz w:val="22"/>
          <w:szCs w:val="22"/>
          <w:vertAlign w:val="superscript"/>
        </w:rPr>
        <w:t>*</w:t>
      </w:r>
      <w:r w:rsidR="00380961">
        <w:rPr>
          <w:sz w:val="22"/>
          <w:szCs w:val="22"/>
          <w:vertAlign w:val="superscript"/>
        </w:rPr>
        <w:t>,</w:t>
      </w:r>
      <w:r w:rsidR="005D5CDC">
        <w:rPr>
          <w:sz w:val="22"/>
          <w:szCs w:val="22"/>
          <w:vertAlign w:val="superscript"/>
        </w:rPr>
        <w:t xml:space="preserve"> </w:t>
      </w:r>
      <w:r w:rsidR="00380961">
        <w:rPr>
          <w:sz w:val="22"/>
          <w:szCs w:val="22"/>
          <w:vertAlign w:val="superscript"/>
        </w:rPr>
        <w:t>**</w:t>
      </w:r>
    </w:p>
    <w:p w:rsidR="003E21AD" w:rsidRDefault="0038081C" w:rsidP="003368C1">
      <w:pPr>
        <w:jc w:val="center"/>
        <w:rPr>
          <w:sz w:val="22"/>
          <w:szCs w:val="22"/>
        </w:rPr>
      </w:pPr>
      <w:r w:rsidRPr="0038081C">
        <w:rPr>
          <w:sz w:val="22"/>
          <w:szCs w:val="22"/>
        </w:rPr>
        <w:t>(Odluka o n</w:t>
      </w:r>
      <w:r w:rsidR="00940E18">
        <w:rPr>
          <w:sz w:val="22"/>
          <w:szCs w:val="22"/>
        </w:rPr>
        <w:t>užnim uvjetima za ocjenu nastav</w:t>
      </w:r>
      <w:r w:rsidRPr="0038081C">
        <w:rPr>
          <w:sz w:val="22"/>
          <w:szCs w:val="22"/>
        </w:rPr>
        <w:t>n</w:t>
      </w:r>
      <w:r w:rsidR="00940E18">
        <w:rPr>
          <w:sz w:val="22"/>
          <w:szCs w:val="22"/>
        </w:rPr>
        <w:t>e</w:t>
      </w:r>
      <w:r w:rsidRPr="0038081C">
        <w:rPr>
          <w:sz w:val="22"/>
          <w:szCs w:val="22"/>
        </w:rPr>
        <w:t xml:space="preserve"> i stručne djelatnosti u postupku izbora u znanstveno-nastavna zvanja – NN 106/06)</w:t>
      </w:r>
    </w:p>
    <w:p w:rsidR="00CD1314" w:rsidRDefault="00CD1314" w:rsidP="003368C1">
      <w:pPr>
        <w:jc w:val="center"/>
        <w:rPr>
          <w:sz w:val="22"/>
          <w:szCs w:val="22"/>
        </w:rPr>
      </w:pPr>
    </w:p>
    <w:p w:rsidR="00CD1314" w:rsidRPr="00A63C03" w:rsidRDefault="00A364C1" w:rsidP="00CD1314">
      <w:pPr>
        <w:jc w:val="both"/>
        <w:rPr>
          <w:sz w:val="22"/>
          <w:szCs w:val="22"/>
        </w:rPr>
      </w:pPr>
      <w:r w:rsidRPr="00A63C03">
        <w:rPr>
          <w:sz w:val="22"/>
          <w:szCs w:val="22"/>
        </w:rPr>
        <w:t xml:space="preserve">Za ponovni izbor u znanstveno-nastavno zvanje docenta, pristupnici trebaju ispuniti </w:t>
      </w:r>
      <w:r w:rsidRPr="00D03E75">
        <w:rPr>
          <w:sz w:val="22"/>
          <w:szCs w:val="22"/>
          <w:u w:val="single"/>
        </w:rPr>
        <w:t>tri (3</w:t>
      </w:r>
      <w:r w:rsidR="00CD1314" w:rsidRPr="00D03E75">
        <w:rPr>
          <w:sz w:val="22"/>
          <w:szCs w:val="22"/>
          <w:u w:val="single"/>
        </w:rPr>
        <w:t xml:space="preserve">) </w:t>
      </w:r>
      <w:r w:rsidRPr="00D03E75">
        <w:rPr>
          <w:sz w:val="22"/>
          <w:szCs w:val="22"/>
          <w:u w:val="single"/>
        </w:rPr>
        <w:t>uvjeta</w:t>
      </w:r>
      <w:r w:rsidRPr="00A63C03">
        <w:rPr>
          <w:sz w:val="22"/>
          <w:szCs w:val="22"/>
        </w:rPr>
        <w:t>, koje biraju među uvjetima za izbor</w:t>
      </w:r>
      <w:r w:rsidR="00CD1314" w:rsidRPr="00A63C03">
        <w:rPr>
          <w:sz w:val="22"/>
          <w:szCs w:val="22"/>
        </w:rPr>
        <w:t xml:space="preserve"> </w:t>
      </w:r>
      <w:r w:rsidRPr="00A63C03">
        <w:rPr>
          <w:sz w:val="22"/>
          <w:szCs w:val="22"/>
        </w:rPr>
        <w:t>u znanstveno-nastavno zvanje docenta, a i također među uvjetima za izbor u znanstveno-nastavno zvanje izvanrednog profesora</w:t>
      </w:r>
      <w:r w:rsidR="00CD1314" w:rsidRPr="00A63C03">
        <w:rPr>
          <w:sz w:val="22"/>
          <w:szCs w:val="22"/>
        </w:rPr>
        <w:t>.</w:t>
      </w:r>
    </w:p>
    <w:p w:rsidR="003368C1" w:rsidRPr="0038081C" w:rsidRDefault="003368C1" w:rsidP="003368C1">
      <w:pPr>
        <w:jc w:val="center"/>
        <w:rPr>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5005"/>
      </w:tblGrid>
      <w:tr w:rsidR="003E21AD" w:rsidRPr="0038081C" w:rsidTr="007E2102">
        <w:trPr>
          <w:trHeight w:val="1009"/>
        </w:trPr>
        <w:tc>
          <w:tcPr>
            <w:tcW w:w="4350" w:type="dxa"/>
            <w:shd w:val="clear" w:color="auto" w:fill="auto"/>
            <w:vAlign w:val="center"/>
          </w:tcPr>
          <w:p w:rsidR="003E21AD" w:rsidRPr="0038081C" w:rsidRDefault="00D03E75" w:rsidP="00D03E75">
            <w:pPr>
              <w:spacing w:before="120" w:after="120"/>
              <w:jc w:val="center"/>
              <w:rPr>
                <w:sz w:val="22"/>
                <w:szCs w:val="22"/>
              </w:rPr>
            </w:pPr>
            <w:r>
              <w:rPr>
                <w:sz w:val="22"/>
                <w:szCs w:val="22"/>
              </w:rPr>
              <w:t>UVJETI ZA IZBOR U ZNANSTVENO-NASTAVNO ZVANJE DOCENTA:</w:t>
            </w:r>
          </w:p>
        </w:tc>
        <w:tc>
          <w:tcPr>
            <w:tcW w:w="5005" w:type="dxa"/>
            <w:shd w:val="clear" w:color="auto" w:fill="auto"/>
            <w:vAlign w:val="center"/>
          </w:tcPr>
          <w:p w:rsidR="003E21AD" w:rsidRPr="0038081C" w:rsidRDefault="00AE5D28" w:rsidP="00AE5D28">
            <w:pPr>
              <w:spacing w:before="120" w:after="120"/>
              <w:jc w:val="center"/>
              <w:rPr>
                <w:sz w:val="22"/>
                <w:szCs w:val="22"/>
              </w:rPr>
            </w:pPr>
            <w:r>
              <w:rPr>
                <w:sz w:val="22"/>
                <w:szCs w:val="22"/>
              </w:rPr>
              <w:t>OSTVARENO</w:t>
            </w:r>
          </w:p>
        </w:tc>
      </w:tr>
      <w:tr w:rsidR="003E21AD" w:rsidRPr="0038081C" w:rsidTr="007E2102">
        <w:trPr>
          <w:trHeight w:val="1522"/>
        </w:trPr>
        <w:tc>
          <w:tcPr>
            <w:tcW w:w="4350" w:type="dxa"/>
            <w:shd w:val="clear" w:color="auto" w:fill="auto"/>
          </w:tcPr>
          <w:p w:rsidR="003E21AD" w:rsidRPr="0038081C" w:rsidRDefault="0087299C" w:rsidP="0087299C">
            <w:pPr>
              <w:spacing w:before="120" w:after="120"/>
              <w:rPr>
                <w:sz w:val="22"/>
                <w:szCs w:val="22"/>
              </w:rPr>
            </w:pPr>
            <w:r w:rsidRPr="0038081C">
              <w:rPr>
                <w:sz w:val="22"/>
                <w:szCs w:val="22"/>
              </w:rPr>
              <w:t>1. da je u suradničkom ili nastavnom zvanju, uključujući i status znanstvenog novaka, računajući razdoblje od pet godina prije datuma pokretanja izbora sudjelovao u izvođenju nastave na nekom visokom učilištu od barem devedeset (90) norma sati;</w:t>
            </w:r>
          </w:p>
        </w:tc>
        <w:tc>
          <w:tcPr>
            <w:tcW w:w="5005" w:type="dxa"/>
            <w:shd w:val="clear" w:color="auto" w:fill="auto"/>
          </w:tcPr>
          <w:p w:rsidR="003E21AD" w:rsidRDefault="002F48A1" w:rsidP="0054126E">
            <w:pPr>
              <w:spacing w:before="120" w:after="120"/>
              <w:rPr>
                <w:b/>
                <w:sz w:val="22"/>
                <w:szCs w:val="22"/>
              </w:rPr>
            </w:pPr>
            <w:sdt>
              <w:sdtPr>
                <w:rPr>
                  <w:b/>
                  <w:sz w:val="22"/>
                  <w:szCs w:val="22"/>
                </w:rPr>
                <w:id w:val="1402792446"/>
                <w:placeholder>
                  <w:docPart w:val="FB3033A671BF4374B80EF883D33575C4"/>
                </w:placeholder>
                <w:showingPlcHdr/>
                <w:dropDownList>
                  <w:listItem w:value="Choose an item."/>
                  <w:listItem w:displayText="DA" w:value="DA"/>
                  <w:listItem w:displayText="NE" w:value="NE"/>
                </w:dropDownList>
              </w:sdtPr>
              <w:sdtEndPr/>
              <w:sdtContent>
                <w:r w:rsidR="00E12B4C" w:rsidRPr="004E49C7">
                  <w:rPr>
                    <w:rStyle w:val="PlaceholderText"/>
                  </w:rPr>
                  <w:t>Choose an item.</w:t>
                </w:r>
              </w:sdtContent>
            </w:sdt>
          </w:p>
          <w:p w:rsidR="0054126E" w:rsidRDefault="0054126E" w:rsidP="0054126E">
            <w:pPr>
              <w:spacing w:before="120" w:after="120"/>
              <w:rPr>
                <w:b/>
                <w:sz w:val="22"/>
                <w:szCs w:val="22"/>
              </w:rPr>
            </w:pPr>
            <w:r>
              <w:rPr>
                <w:b/>
                <w:sz w:val="22"/>
                <w:szCs w:val="22"/>
              </w:rPr>
              <w:t>Obrazloženje:</w:t>
            </w:r>
          </w:p>
          <w:sdt>
            <w:sdtPr>
              <w:rPr>
                <w:sz w:val="22"/>
                <w:szCs w:val="22"/>
              </w:rPr>
              <w:id w:val="-2142950470"/>
              <w:placeholder>
                <w:docPart w:val="DefaultPlaceholder_1082065158"/>
              </w:placeholder>
              <w:showingPlcHdr/>
            </w:sdtPr>
            <w:sdtEndPr/>
            <w:sdtContent>
              <w:p w:rsidR="0054126E" w:rsidRPr="0054126E" w:rsidRDefault="00E12B4C" w:rsidP="00E12B4C">
                <w:pPr>
                  <w:rPr>
                    <w:sz w:val="22"/>
                    <w:szCs w:val="22"/>
                  </w:rPr>
                </w:pPr>
                <w:r w:rsidRPr="004E49C7">
                  <w:rPr>
                    <w:rStyle w:val="PlaceholderText"/>
                  </w:rPr>
                  <w:t>Click here to enter text.</w:t>
                </w:r>
              </w:p>
            </w:sdtContent>
          </w:sdt>
        </w:tc>
      </w:tr>
      <w:tr w:rsidR="003E21AD" w:rsidRPr="0038081C" w:rsidTr="007E2102">
        <w:trPr>
          <w:trHeight w:val="1009"/>
        </w:trPr>
        <w:tc>
          <w:tcPr>
            <w:tcW w:w="4350" w:type="dxa"/>
            <w:shd w:val="clear" w:color="auto" w:fill="auto"/>
          </w:tcPr>
          <w:p w:rsidR="003E21AD" w:rsidRPr="0038081C" w:rsidRDefault="0087299C" w:rsidP="00AE5D28">
            <w:pPr>
              <w:spacing w:before="120" w:after="120"/>
              <w:rPr>
                <w:sz w:val="22"/>
                <w:szCs w:val="22"/>
              </w:rPr>
            </w:pPr>
            <w:r w:rsidRPr="0038081C">
              <w:rPr>
                <w:sz w:val="22"/>
                <w:szCs w:val="22"/>
              </w:rPr>
              <w:t>2. da je pomogao studentima preddiplomskih/diplomskih studija pri izradi završnih/diplomskih radova i pri tome da je objavio barem jedan rad u koautorstvu sa studentom;</w:t>
            </w:r>
          </w:p>
        </w:tc>
        <w:tc>
          <w:tcPr>
            <w:tcW w:w="5005" w:type="dxa"/>
            <w:shd w:val="clear" w:color="auto" w:fill="auto"/>
          </w:tcPr>
          <w:p w:rsidR="004B6A7F" w:rsidRDefault="002F48A1" w:rsidP="004B6A7F">
            <w:pPr>
              <w:spacing w:before="120" w:after="120"/>
              <w:rPr>
                <w:b/>
                <w:sz w:val="22"/>
                <w:szCs w:val="22"/>
              </w:rPr>
            </w:pPr>
            <w:sdt>
              <w:sdtPr>
                <w:rPr>
                  <w:b/>
                  <w:sz w:val="22"/>
                  <w:szCs w:val="22"/>
                </w:rPr>
                <w:id w:val="-833211872"/>
                <w:placeholder>
                  <w:docPart w:val="C2DC101093E04017BE3F313B079188B6"/>
                </w:placeholder>
                <w:showingPlcHdr/>
                <w:dropDownList>
                  <w:listItem w:value="Choose an item."/>
                  <w:listItem w:displayText="DA" w:value="DA"/>
                  <w:listItem w:displayText="NE" w:value="NE"/>
                </w:dropDownList>
              </w:sdtPr>
              <w:sdtEndPr/>
              <w:sdtContent>
                <w:r w:rsidR="00E12B4C" w:rsidRPr="004E49C7">
                  <w:rPr>
                    <w:rStyle w:val="PlaceholderText"/>
                  </w:rPr>
                  <w:t>Choose an item.</w:t>
                </w:r>
              </w:sdtContent>
            </w:sdt>
          </w:p>
          <w:p w:rsidR="004B6A7F" w:rsidRDefault="004B6A7F" w:rsidP="004B6A7F">
            <w:pPr>
              <w:spacing w:before="120" w:after="120"/>
              <w:rPr>
                <w:b/>
                <w:sz w:val="22"/>
                <w:szCs w:val="22"/>
              </w:rPr>
            </w:pPr>
            <w:r>
              <w:rPr>
                <w:b/>
                <w:sz w:val="22"/>
                <w:szCs w:val="22"/>
              </w:rPr>
              <w:t>Obrazloženje:</w:t>
            </w:r>
          </w:p>
          <w:sdt>
            <w:sdtPr>
              <w:rPr>
                <w:sz w:val="22"/>
                <w:szCs w:val="22"/>
              </w:rPr>
              <w:id w:val="1276064837"/>
              <w:placeholder>
                <w:docPart w:val="FC2581D319A144CE93B6AF90E0318E9B"/>
              </w:placeholder>
              <w:showingPlcHdr/>
            </w:sdtPr>
            <w:sdtEndPr/>
            <w:sdtContent>
              <w:p w:rsidR="003E21AD" w:rsidRPr="00E12B4C" w:rsidRDefault="00E12B4C" w:rsidP="00E12B4C">
                <w:r w:rsidRPr="004E49C7">
                  <w:rPr>
                    <w:rStyle w:val="PlaceholderText"/>
                  </w:rPr>
                  <w:t>Click here to enter text.</w:t>
                </w:r>
              </w:p>
            </w:sdtContent>
          </w:sdt>
        </w:tc>
      </w:tr>
      <w:tr w:rsidR="003E21AD" w:rsidRPr="0038081C" w:rsidTr="007E2102">
        <w:trPr>
          <w:trHeight w:val="1009"/>
        </w:trPr>
        <w:tc>
          <w:tcPr>
            <w:tcW w:w="4350" w:type="dxa"/>
            <w:shd w:val="clear" w:color="auto" w:fill="auto"/>
          </w:tcPr>
          <w:p w:rsidR="003E21AD" w:rsidRPr="0038081C" w:rsidRDefault="0087299C" w:rsidP="0087299C">
            <w:pPr>
              <w:spacing w:before="120" w:after="120"/>
              <w:rPr>
                <w:sz w:val="22"/>
                <w:szCs w:val="22"/>
              </w:rPr>
            </w:pPr>
            <w:r w:rsidRPr="0038081C">
              <w:rPr>
                <w:sz w:val="22"/>
                <w:szCs w:val="22"/>
              </w:rPr>
              <w:t>3. da se u svom znanstvenom području, struci ili nastavi usavršavao u međunarodno prepoznatim institucijama u zemlji ili inozemstvu u trajanju od najmanje tri mjeseca;</w:t>
            </w:r>
          </w:p>
        </w:tc>
        <w:tc>
          <w:tcPr>
            <w:tcW w:w="5005" w:type="dxa"/>
            <w:shd w:val="clear" w:color="auto" w:fill="auto"/>
          </w:tcPr>
          <w:p w:rsidR="004B6A7F" w:rsidRDefault="002F48A1" w:rsidP="004B6A7F">
            <w:pPr>
              <w:spacing w:before="120" w:after="120"/>
              <w:rPr>
                <w:b/>
                <w:sz w:val="22"/>
                <w:szCs w:val="22"/>
              </w:rPr>
            </w:pPr>
            <w:sdt>
              <w:sdtPr>
                <w:rPr>
                  <w:b/>
                  <w:sz w:val="22"/>
                  <w:szCs w:val="22"/>
                </w:rPr>
                <w:id w:val="-1767680480"/>
                <w:placeholder>
                  <w:docPart w:val="379A5145290044A9AE0415A63CCA5BF5"/>
                </w:placeholder>
                <w:showingPlcHdr/>
                <w:dropDownList>
                  <w:listItem w:value="Choose an item."/>
                  <w:listItem w:displayText="DA" w:value="DA"/>
                  <w:listItem w:displayText="NE" w:value="NE"/>
                </w:dropDownList>
              </w:sdtPr>
              <w:sdtEndPr/>
              <w:sdtContent>
                <w:r w:rsidR="004B6A7F" w:rsidRPr="004E49C7">
                  <w:rPr>
                    <w:rStyle w:val="PlaceholderText"/>
                  </w:rPr>
                  <w:t>Choose an item.</w:t>
                </w:r>
              </w:sdtContent>
            </w:sdt>
          </w:p>
          <w:p w:rsidR="004B6A7F" w:rsidRDefault="004B6A7F" w:rsidP="004B6A7F">
            <w:pPr>
              <w:spacing w:before="120" w:after="120"/>
              <w:rPr>
                <w:b/>
                <w:sz w:val="22"/>
                <w:szCs w:val="22"/>
              </w:rPr>
            </w:pPr>
            <w:r>
              <w:rPr>
                <w:b/>
                <w:sz w:val="22"/>
                <w:szCs w:val="22"/>
              </w:rPr>
              <w:t>Obrazloženje:</w:t>
            </w:r>
          </w:p>
          <w:sdt>
            <w:sdtPr>
              <w:rPr>
                <w:sz w:val="22"/>
                <w:szCs w:val="22"/>
              </w:rPr>
              <w:id w:val="1340656334"/>
              <w:placeholder>
                <w:docPart w:val="02053DBAC19E4633B83EBEC15D1F5D1A"/>
              </w:placeholder>
              <w:showingPlcHdr/>
            </w:sdtPr>
            <w:sdtEndPr/>
            <w:sdtContent>
              <w:p w:rsidR="003E21AD" w:rsidRPr="0038081C" w:rsidRDefault="004B6A7F" w:rsidP="00E12B4C">
                <w:pPr>
                  <w:rPr>
                    <w:sz w:val="22"/>
                    <w:szCs w:val="22"/>
                  </w:rPr>
                </w:pPr>
                <w:r w:rsidRPr="0054126E">
                  <w:rPr>
                    <w:rStyle w:val="PlaceholderText"/>
                  </w:rPr>
                  <w:t>Click here to enter text.</w:t>
                </w:r>
              </w:p>
            </w:sdtContent>
          </w:sdt>
        </w:tc>
      </w:tr>
      <w:tr w:rsidR="003E21AD" w:rsidRPr="0038081C" w:rsidTr="007E2102">
        <w:trPr>
          <w:trHeight w:val="768"/>
        </w:trPr>
        <w:tc>
          <w:tcPr>
            <w:tcW w:w="4350" w:type="dxa"/>
            <w:shd w:val="clear" w:color="auto" w:fill="auto"/>
          </w:tcPr>
          <w:p w:rsidR="003E21AD" w:rsidRPr="0038081C" w:rsidRDefault="0087299C" w:rsidP="0087299C">
            <w:pPr>
              <w:spacing w:before="120" w:after="120"/>
              <w:rPr>
                <w:sz w:val="22"/>
                <w:szCs w:val="22"/>
              </w:rPr>
            </w:pPr>
            <w:r w:rsidRPr="0038081C">
              <w:rPr>
                <w:sz w:val="22"/>
                <w:szCs w:val="22"/>
              </w:rPr>
              <w:t>4. da je kao autor ili koautor prezentirao najmanje tri rada na znanstvenim skupovima, od kojih jedan na međunarodnom znanstvenom skupu.</w:t>
            </w:r>
          </w:p>
        </w:tc>
        <w:tc>
          <w:tcPr>
            <w:tcW w:w="5005" w:type="dxa"/>
            <w:shd w:val="clear" w:color="auto" w:fill="auto"/>
          </w:tcPr>
          <w:p w:rsidR="004B6A7F" w:rsidRDefault="002F48A1" w:rsidP="004B6A7F">
            <w:pPr>
              <w:spacing w:before="120" w:after="120"/>
              <w:rPr>
                <w:b/>
                <w:sz w:val="22"/>
                <w:szCs w:val="22"/>
              </w:rPr>
            </w:pPr>
            <w:sdt>
              <w:sdtPr>
                <w:rPr>
                  <w:b/>
                  <w:sz w:val="22"/>
                  <w:szCs w:val="22"/>
                </w:rPr>
                <w:id w:val="-221443652"/>
                <w:placeholder>
                  <w:docPart w:val="82F9B45391244C7EA19064C27460F79C"/>
                </w:placeholder>
                <w:showingPlcHdr/>
                <w:dropDownList>
                  <w:listItem w:value="Choose an item."/>
                  <w:listItem w:displayText="DA" w:value="DA"/>
                  <w:listItem w:displayText="NE" w:value="NE"/>
                </w:dropDownList>
              </w:sdtPr>
              <w:sdtEndPr/>
              <w:sdtContent>
                <w:r w:rsidR="004B6A7F" w:rsidRPr="004E49C7">
                  <w:rPr>
                    <w:rStyle w:val="PlaceholderText"/>
                  </w:rPr>
                  <w:t>Choose an item.</w:t>
                </w:r>
              </w:sdtContent>
            </w:sdt>
          </w:p>
          <w:p w:rsidR="004B6A7F" w:rsidRDefault="004B6A7F" w:rsidP="004B6A7F">
            <w:pPr>
              <w:spacing w:before="120" w:after="120"/>
              <w:rPr>
                <w:b/>
                <w:sz w:val="22"/>
                <w:szCs w:val="22"/>
              </w:rPr>
            </w:pPr>
            <w:r>
              <w:rPr>
                <w:b/>
                <w:sz w:val="22"/>
                <w:szCs w:val="22"/>
              </w:rPr>
              <w:t>Obrazloženje:</w:t>
            </w:r>
          </w:p>
          <w:sdt>
            <w:sdtPr>
              <w:rPr>
                <w:sz w:val="22"/>
                <w:szCs w:val="22"/>
              </w:rPr>
              <w:id w:val="-1220583474"/>
              <w:placeholder>
                <w:docPart w:val="6C9FCCFA6AE848FD88A225260EFE5645"/>
              </w:placeholder>
              <w:showingPlcHdr/>
            </w:sdtPr>
            <w:sdtEndPr/>
            <w:sdtContent>
              <w:p w:rsidR="003E21AD" w:rsidRPr="0038081C" w:rsidRDefault="004B6A7F" w:rsidP="00E12B4C">
                <w:pPr>
                  <w:rPr>
                    <w:sz w:val="22"/>
                    <w:szCs w:val="22"/>
                  </w:rPr>
                </w:pPr>
                <w:r w:rsidRPr="0054126E">
                  <w:rPr>
                    <w:rStyle w:val="PlaceholderText"/>
                  </w:rPr>
                  <w:t>Click here to enter text.</w:t>
                </w:r>
              </w:p>
            </w:sdtContent>
          </w:sdt>
        </w:tc>
      </w:tr>
    </w:tbl>
    <w:p w:rsidR="009F1BF2" w:rsidRDefault="009F1BF2" w:rsidP="009F1BF2">
      <w:pPr>
        <w:spacing w:before="120" w:after="120"/>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5005"/>
        <w:gridCol w:w="9"/>
      </w:tblGrid>
      <w:tr w:rsidR="003E21AD" w:rsidRPr="0038081C" w:rsidTr="001A48D3">
        <w:trPr>
          <w:gridAfter w:val="1"/>
          <w:wAfter w:w="9" w:type="dxa"/>
          <w:trHeight w:val="1019"/>
        </w:trPr>
        <w:tc>
          <w:tcPr>
            <w:tcW w:w="4350" w:type="dxa"/>
            <w:shd w:val="clear" w:color="auto" w:fill="auto"/>
          </w:tcPr>
          <w:p w:rsidR="003E21AD" w:rsidRPr="0038081C" w:rsidRDefault="00831AB4" w:rsidP="00E6112E">
            <w:pPr>
              <w:spacing w:before="120" w:after="120"/>
              <w:jc w:val="center"/>
              <w:rPr>
                <w:sz w:val="22"/>
                <w:szCs w:val="22"/>
              </w:rPr>
            </w:pPr>
            <w:r>
              <w:rPr>
                <w:sz w:val="22"/>
                <w:szCs w:val="22"/>
              </w:rPr>
              <w:t>UVJETI ZA IZBOR U ZNANSTVENO-NASTAVNO ZVANJE IZVANREDNOG PROFESORA:</w:t>
            </w:r>
          </w:p>
        </w:tc>
        <w:tc>
          <w:tcPr>
            <w:tcW w:w="5005" w:type="dxa"/>
            <w:shd w:val="clear" w:color="auto" w:fill="auto"/>
            <w:vAlign w:val="center"/>
          </w:tcPr>
          <w:p w:rsidR="003E21AD" w:rsidRPr="0038081C" w:rsidRDefault="00B84068" w:rsidP="002F1076">
            <w:pPr>
              <w:spacing w:before="120" w:after="120"/>
              <w:jc w:val="center"/>
              <w:rPr>
                <w:sz w:val="22"/>
                <w:szCs w:val="22"/>
              </w:rPr>
            </w:pPr>
            <w:r>
              <w:rPr>
                <w:sz w:val="22"/>
                <w:szCs w:val="22"/>
              </w:rPr>
              <w:t>OSTVARENO</w:t>
            </w:r>
          </w:p>
        </w:tc>
      </w:tr>
      <w:tr w:rsidR="003E21AD" w:rsidRPr="0038081C" w:rsidTr="001A48D3">
        <w:trPr>
          <w:gridAfter w:val="1"/>
          <w:wAfter w:w="9" w:type="dxa"/>
          <w:trHeight w:val="1535"/>
        </w:trPr>
        <w:tc>
          <w:tcPr>
            <w:tcW w:w="4350" w:type="dxa"/>
            <w:shd w:val="clear" w:color="auto" w:fill="auto"/>
          </w:tcPr>
          <w:p w:rsidR="003E21AD" w:rsidRPr="0038081C" w:rsidRDefault="00681081" w:rsidP="002F1076">
            <w:pPr>
              <w:spacing w:before="120" w:after="120"/>
              <w:rPr>
                <w:sz w:val="22"/>
                <w:szCs w:val="22"/>
              </w:rPr>
            </w:pPr>
            <w:r w:rsidRPr="0038081C">
              <w:rPr>
                <w:sz w:val="22"/>
                <w:szCs w:val="22"/>
              </w:rPr>
              <w:lastRenderedPageBreak/>
              <w:t>1. da je autor ili koautor jednog objavljenog sveučilišnog udžbenika, znanstvene knjige ili priručnika, odnosno da je na WEB stranici visokog učilišta postavio svoja predavanja kao nastavni tekst, koji je pozitivno ocijenjen od stručnog povjerenstva;</w:t>
            </w:r>
          </w:p>
        </w:tc>
        <w:tc>
          <w:tcPr>
            <w:tcW w:w="5005" w:type="dxa"/>
            <w:shd w:val="clear" w:color="auto" w:fill="auto"/>
          </w:tcPr>
          <w:p w:rsidR="004B6A7F" w:rsidRDefault="002F48A1" w:rsidP="004B6A7F">
            <w:pPr>
              <w:spacing w:before="120" w:after="120"/>
              <w:rPr>
                <w:b/>
                <w:sz w:val="22"/>
                <w:szCs w:val="22"/>
              </w:rPr>
            </w:pPr>
            <w:sdt>
              <w:sdtPr>
                <w:rPr>
                  <w:b/>
                  <w:sz w:val="22"/>
                  <w:szCs w:val="22"/>
                </w:rPr>
                <w:id w:val="682246766"/>
                <w:placeholder>
                  <w:docPart w:val="57376A44C7284CEA84A7A5D0A1E980A1"/>
                </w:placeholder>
                <w:showingPlcHdr/>
                <w:dropDownList>
                  <w:listItem w:value="Choose an item."/>
                  <w:listItem w:displayText="DA" w:value="DA"/>
                  <w:listItem w:displayText="NE" w:value="NE"/>
                </w:dropDownList>
              </w:sdtPr>
              <w:sdtEndPr/>
              <w:sdtContent>
                <w:r w:rsidR="004B6A7F" w:rsidRPr="004E49C7">
                  <w:rPr>
                    <w:rStyle w:val="PlaceholderText"/>
                  </w:rPr>
                  <w:t>Choose an item.</w:t>
                </w:r>
              </w:sdtContent>
            </w:sdt>
          </w:p>
          <w:p w:rsidR="004B6A7F" w:rsidRDefault="004B6A7F" w:rsidP="004B6A7F">
            <w:pPr>
              <w:spacing w:before="120" w:after="120"/>
              <w:rPr>
                <w:b/>
                <w:sz w:val="22"/>
                <w:szCs w:val="22"/>
              </w:rPr>
            </w:pPr>
            <w:r>
              <w:rPr>
                <w:b/>
                <w:sz w:val="22"/>
                <w:szCs w:val="22"/>
              </w:rPr>
              <w:t>Obrazloženje:</w:t>
            </w:r>
          </w:p>
          <w:sdt>
            <w:sdtPr>
              <w:rPr>
                <w:sz w:val="22"/>
                <w:szCs w:val="22"/>
              </w:rPr>
              <w:id w:val="-1029169912"/>
              <w:placeholder>
                <w:docPart w:val="74DF32ED13BD41B7A46E5C5BA6D27F57"/>
              </w:placeholder>
              <w:showingPlcHdr/>
            </w:sdtPr>
            <w:sdtEndPr/>
            <w:sdtContent>
              <w:p w:rsidR="003E21AD" w:rsidRPr="0038081C" w:rsidRDefault="004B6A7F" w:rsidP="00E12B4C">
                <w:pPr>
                  <w:rPr>
                    <w:sz w:val="22"/>
                    <w:szCs w:val="22"/>
                  </w:rPr>
                </w:pPr>
                <w:r w:rsidRPr="0054126E">
                  <w:rPr>
                    <w:rStyle w:val="PlaceholderText"/>
                  </w:rPr>
                  <w:t>Click here to enter text.</w:t>
                </w:r>
              </w:p>
            </w:sdtContent>
          </w:sdt>
        </w:tc>
      </w:tr>
      <w:tr w:rsidR="003E21AD" w:rsidRPr="0038081C" w:rsidTr="001A48D3">
        <w:trPr>
          <w:gridAfter w:val="1"/>
          <w:wAfter w:w="9" w:type="dxa"/>
          <w:trHeight w:val="1535"/>
        </w:trPr>
        <w:tc>
          <w:tcPr>
            <w:tcW w:w="4350" w:type="dxa"/>
            <w:shd w:val="clear" w:color="auto" w:fill="auto"/>
          </w:tcPr>
          <w:p w:rsidR="003E21AD" w:rsidRPr="0038081C" w:rsidRDefault="00681081" w:rsidP="002F1076">
            <w:pPr>
              <w:spacing w:before="120" w:after="120"/>
              <w:rPr>
                <w:sz w:val="22"/>
                <w:szCs w:val="22"/>
              </w:rPr>
            </w:pPr>
            <w:r w:rsidRPr="0038081C">
              <w:rPr>
                <w:sz w:val="22"/>
                <w:szCs w:val="22"/>
              </w:rPr>
              <w:t>2. da je predložio ili uveo novi, ili inovirani sadržaj predmeta, ili uveo nove eksperimentalne ili praktične nastavne metode na preddip</w:t>
            </w:r>
            <w:r>
              <w:rPr>
                <w:sz w:val="22"/>
                <w:szCs w:val="22"/>
              </w:rPr>
              <w:t>lomskom, diplomskom ili poslije</w:t>
            </w:r>
            <w:r w:rsidRPr="0038081C">
              <w:rPr>
                <w:sz w:val="22"/>
                <w:szCs w:val="22"/>
              </w:rPr>
              <w:t>diplomskom studiju uz odobrenje nadležnog stručnog tijela visokog učilišta;</w:t>
            </w:r>
          </w:p>
        </w:tc>
        <w:tc>
          <w:tcPr>
            <w:tcW w:w="5005" w:type="dxa"/>
            <w:shd w:val="clear" w:color="auto" w:fill="auto"/>
          </w:tcPr>
          <w:p w:rsidR="004B6A7F" w:rsidRDefault="002F48A1" w:rsidP="004B6A7F">
            <w:pPr>
              <w:spacing w:before="120" w:after="120"/>
              <w:rPr>
                <w:b/>
                <w:sz w:val="22"/>
                <w:szCs w:val="22"/>
              </w:rPr>
            </w:pPr>
            <w:sdt>
              <w:sdtPr>
                <w:rPr>
                  <w:b/>
                  <w:sz w:val="22"/>
                  <w:szCs w:val="22"/>
                </w:rPr>
                <w:id w:val="-1147748965"/>
                <w:placeholder>
                  <w:docPart w:val="294E0699E6144004882DCDBBC62309A9"/>
                </w:placeholder>
                <w:showingPlcHdr/>
                <w:dropDownList>
                  <w:listItem w:value="Choose an item."/>
                  <w:listItem w:displayText="DA" w:value="DA"/>
                  <w:listItem w:displayText="NE" w:value="NE"/>
                </w:dropDownList>
              </w:sdtPr>
              <w:sdtEndPr/>
              <w:sdtContent>
                <w:r w:rsidR="004B6A7F" w:rsidRPr="004E49C7">
                  <w:rPr>
                    <w:rStyle w:val="PlaceholderText"/>
                  </w:rPr>
                  <w:t>Choose an item.</w:t>
                </w:r>
              </w:sdtContent>
            </w:sdt>
          </w:p>
          <w:p w:rsidR="004B6A7F" w:rsidRDefault="004B6A7F" w:rsidP="004B6A7F">
            <w:pPr>
              <w:spacing w:before="120" w:after="120"/>
              <w:rPr>
                <w:b/>
                <w:sz w:val="22"/>
                <w:szCs w:val="22"/>
              </w:rPr>
            </w:pPr>
            <w:r>
              <w:rPr>
                <w:b/>
                <w:sz w:val="22"/>
                <w:szCs w:val="22"/>
              </w:rPr>
              <w:t>Obrazloženje:</w:t>
            </w:r>
          </w:p>
          <w:sdt>
            <w:sdtPr>
              <w:rPr>
                <w:sz w:val="22"/>
                <w:szCs w:val="22"/>
              </w:rPr>
              <w:id w:val="983667981"/>
              <w:placeholder>
                <w:docPart w:val="030CCBA97C464A6199BFB449E48276B3"/>
              </w:placeholder>
              <w:showingPlcHdr/>
            </w:sdtPr>
            <w:sdtEndPr/>
            <w:sdtContent>
              <w:p w:rsidR="003E21AD" w:rsidRPr="0038081C" w:rsidRDefault="004B6A7F" w:rsidP="00E12B4C">
                <w:pPr>
                  <w:rPr>
                    <w:sz w:val="22"/>
                    <w:szCs w:val="22"/>
                  </w:rPr>
                </w:pPr>
                <w:r w:rsidRPr="0054126E">
                  <w:rPr>
                    <w:rStyle w:val="PlaceholderText"/>
                  </w:rPr>
                  <w:t>Click here to enter text.</w:t>
                </w:r>
              </w:p>
            </w:sdtContent>
          </w:sdt>
        </w:tc>
      </w:tr>
      <w:tr w:rsidR="002A3CBF" w:rsidRPr="0038081C" w:rsidTr="001A48D3">
        <w:trPr>
          <w:gridAfter w:val="1"/>
          <w:wAfter w:w="9" w:type="dxa"/>
          <w:trHeight w:val="1035"/>
        </w:trPr>
        <w:tc>
          <w:tcPr>
            <w:tcW w:w="4350" w:type="dxa"/>
            <w:shd w:val="clear" w:color="auto" w:fill="auto"/>
          </w:tcPr>
          <w:p w:rsidR="002A3CBF" w:rsidRPr="0038081C" w:rsidRDefault="002A3CBF" w:rsidP="002A3CBF">
            <w:pPr>
              <w:spacing w:before="120" w:after="120"/>
              <w:rPr>
                <w:sz w:val="22"/>
                <w:szCs w:val="22"/>
              </w:rPr>
            </w:pPr>
            <w:r w:rsidRPr="0038081C">
              <w:rPr>
                <w:sz w:val="22"/>
                <w:szCs w:val="22"/>
              </w:rPr>
              <w:t>3. da je pod njegovim mentorstvom izrađeno najmanje sedam (7) završnih ili diplomskih radova, te da je pri tome objavio barem dva rada u koautorstvu sa studentom;</w:t>
            </w:r>
          </w:p>
        </w:tc>
        <w:tc>
          <w:tcPr>
            <w:tcW w:w="5005" w:type="dxa"/>
            <w:shd w:val="clear" w:color="auto" w:fill="auto"/>
          </w:tcPr>
          <w:p w:rsidR="002A3CBF" w:rsidRDefault="002F48A1" w:rsidP="004B6A7F">
            <w:pPr>
              <w:spacing w:before="120" w:after="120"/>
              <w:rPr>
                <w:b/>
                <w:sz w:val="22"/>
                <w:szCs w:val="22"/>
              </w:rPr>
            </w:pPr>
            <w:sdt>
              <w:sdtPr>
                <w:rPr>
                  <w:b/>
                  <w:sz w:val="22"/>
                  <w:szCs w:val="22"/>
                </w:rPr>
                <w:id w:val="-759763258"/>
                <w:placeholder>
                  <w:docPart w:val="0C137C07699C4770A078DB3563A7E12D"/>
                </w:placeholder>
                <w:showingPlcHdr/>
                <w:dropDownList>
                  <w:listItem w:value="Choose an item."/>
                  <w:listItem w:displayText="DA" w:value="DA"/>
                  <w:listItem w:displayText="NE" w:value="NE"/>
                </w:dropDownList>
              </w:sdtPr>
              <w:sdtEndPr/>
              <w:sdtContent>
                <w:r w:rsidR="002A3CBF" w:rsidRPr="004E49C7">
                  <w:rPr>
                    <w:rStyle w:val="PlaceholderText"/>
                  </w:rPr>
                  <w:t>Choose an item.</w:t>
                </w:r>
              </w:sdtContent>
            </w:sdt>
          </w:p>
          <w:p w:rsidR="002A3CBF" w:rsidRDefault="002A3CBF" w:rsidP="004B6A7F">
            <w:pPr>
              <w:spacing w:before="120" w:after="120"/>
              <w:rPr>
                <w:b/>
                <w:sz w:val="22"/>
                <w:szCs w:val="22"/>
              </w:rPr>
            </w:pPr>
            <w:r>
              <w:rPr>
                <w:b/>
                <w:sz w:val="22"/>
                <w:szCs w:val="22"/>
              </w:rPr>
              <w:t>Obrazloženje:</w:t>
            </w:r>
          </w:p>
          <w:sdt>
            <w:sdtPr>
              <w:rPr>
                <w:sz w:val="22"/>
                <w:szCs w:val="22"/>
              </w:rPr>
              <w:id w:val="-1956321684"/>
              <w:placeholder>
                <w:docPart w:val="31C0196571224267A60410E6A3AD31B2"/>
              </w:placeholder>
              <w:showingPlcHdr/>
            </w:sdtPr>
            <w:sdtEndPr/>
            <w:sdtContent>
              <w:p w:rsidR="002A3CBF" w:rsidRPr="0038081C" w:rsidRDefault="002A3CBF" w:rsidP="00E12B4C">
                <w:pPr>
                  <w:rPr>
                    <w:sz w:val="22"/>
                    <w:szCs w:val="22"/>
                  </w:rPr>
                </w:pPr>
                <w:r w:rsidRPr="0054126E">
                  <w:rPr>
                    <w:rStyle w:val="PlaceholderText"/>
                  </w:rPr>
                  <w:t>Click here to enter text.</w:t>
                </w:r>
              </w:p>
            </w:sdtContent>
          </w:sdt>
        </w:tc>
      </w:tr>
      <w:tr w:rsidR="002A3CBF" w:rsidRPr="0038081C" w:rsidTr="001A48D3">
        <w:trPr>
          <w:trHeight w:val="1068"/>
        </w:trPr>
        <w:tc>
          <w:tcPr>
            <w:tcW w:w="4350" w:type="dxa"/>
            <w:shd w:val="clear" w:color="auto" w:fill="auto"/>
          </w:tcPr>
          <w:p w:rsidR="002A3CBF" w:rsidRPr="0038081C" w:rsidRDefault="002A3CBF" w:rsidP="002A3CBF">
            <w:pPr>
              <w:spacing w:before="120" w:after="120"/>
              <w:rPr>
                <w:sz w:val="22"/>
                <w:szCs w:val="22"/>
              </w:rPr>
            </w:pPr>
            <w:r w:rsidRPr="0038081C">
              <w:rPr>
                <w:sz w:val="22"/>
                <w:szCs w:val="22"/>
              </w:rPr>
              <w:t>4. da se nakon stjecanja doktorata usavršavao u svom znanstvenom području, struci ili nastavi u uglednim institucijama u inozemstvu u ukupnom trajanju od najmanje jedne godine;</w:t>
            </w:r>
          </w:p>
        </w:tc>
        <w:tc>
          <w:tcPr>
            <w:tcW w:w="5014" w:type="dxa"/>
            <w:gridSpan w:val="2"/>
            <w:shd w:val="clear" w:color="auto" w:fill="auto"/>
          </w:tcPr>
          <w:p w:rsidR="002A3CBF" w:rsidRDefault="002F48A1" w:rsidP="004B6A7F">
            <w:pPr>
              <w:spacing w:before="120" w:after="120"/>
              <w:rPr>
                <w:b/>
                <w:sz w:val="22"/>
                <w:szCs w:val="22"/>
              </w:rPr>
            </w:pPr>
            <w:sdt>
              <w:sdtPr>
                <w:rPr>
                  <w:b/>
                  <w:sz w:val="22"/>
                  <w:szCs w:val="22"/>
                </w:rPr>
                <w:id w:val="990369736"/>
                <w:placeholder>
                  <w:docPart w:val="632A194DD5704FE7884993197C9B6C06"/>
                </w:placeholder>
                <w:showingPlcHdr/>
                <w:dropDownList>
                  <w:listItem w:value="Choose an item."/>
                  <w:listItem w:displayText="DA" w:value="DA"/>
                  <w:listItem w:displayText="NE" w:value="NE"/>
                </w:dropDownList>
              </w:sdtPr>
              <w:sdtEndPr/>
              <w:sdtContent>
                <w:r w:rsidR="002A3CBF" w:rsidRPr="004E49C7">
                  <w:rPr>
                    <w:rStyle w:val="PlaceholderText"/>
                  </w:rPr>
                  <w:t>Choose an item.</w:t>
                </w:r>
              </w:sdtContent>
            </w:sdt>
          </w:p>
          <w:p w:rsidR="002A3CBF" w:rsidRDefault="002A3CBF" w:rsidP="004B6A7F">
            <w:pPr>
              <w:spacing w:before="120" w:after="120"/>
              <w:rPr>
                <w:b/>
                <w:sz w:val="22"/>
                <w:szCs w:val="22"/>
              </w:rPr>
            </w:pPr>
            <w:r>
              <w:rPr>
                <w:b/>
                <w:sz w:val="22"/>
                <w:szCs w:val="22"/>
              </w:rPr>
              <w:t>Obrazloženje:</w:t>
            </w:r>
          </w:p>
          <w:sdt>
            <w:sdtPr>
              <w:rPr>
                <w:sz w:val="22"/>
                <w:szCs w:val="22"/>
              </w:rPr>
              <w:id w:val="2002688930"/>
              <w:placeholder>
                <w:docPart w:val="683753E94D1A48E2A4F215624D8B5998"/>
              </w:placeholder>
              <w:showingPlcHdr/>
            </w:sdtPr>
            <w:sdtEndPr/>
            <w:sdtContent>
              <w:p w:rsidR="002A3CBF" w:rsidRPr="0038081C" w:rsidRDefault="002A3CBF" w:rsidP="00E12B4C">
                <w:pPr>
                  <w:rPr>
                    <w:sz w:val="22"/>
                    <w:szCs w:val="22"/>
                  </w:rPr>
                </w:pPr>
                <w:r w:rsidRPr="0054126E">
                  <w:rPr>
                    <w:rStyle w:val="PlaceholderText"/>
                  </w:rPr>
                  <w:t>Click here to enter text.</w:t>
                </w:r>
              </w:p>
            </w:sdtContent>
          </w:sdt>
        </w:tc>
      </w:tr>
      <w:tr w:rsidR="002A3CBF" w:rsidRPr="0038081C" w:rsidTr="001A48D3">
        <w:trPr>
          <w:trHeight w:val="786"/>
        </w:trPr>
        <w:tc>
          <w:tcPr>
            <w:tcW w:w="4350" w:type="dxa"/>
            <w:shd w:val="clear" w:color="auto" w:fill="auto"/>
          </w:tcPr>
          <w:p w:rsidR="002A3CBF" w:rsidRPr="0038081C" w:rsidRDefault="002A3CBF" w:rsidP="002A3CBF">
            <w:pPr>
              <w:spacing w:before="120" w:after="120"/>
              <w:rPr>
                <w:sz w:val="22"/>
                <w:szCs w:val="22"/>
              </w:rPr>
            </w:pPr>
            <w:r w:rsidRPr="0038081C">
              <w:rPr>
                <w:sz w:val="22"/>
                <w:szCs w:val="22"/>
              </w:rPr>
              <w:t>5. da je kao autor ili koautor prezentirao najmanje pet (5) radova na znanstvenim skupovima, od kojih dva na međunarodnim znanstvenim skupovima;</w:t>
            </w:r>
          </w:p>
        </w:tc>
        <w:tc>
          <w:tcPr>
            <w:tcW w:w="5014" w:type="dxa"/>
            <w:gridSpan w:val="2"/>
            <w:shd w:val="clear" w:color="auto" w:fill="auto"/>
          </w:tcPr>
          <w:p w:rsidR="002A3CBF" w:rsidRDefault="002F48A1" w:rsidP="004B6A7F">
            <w:pPr>
              <w:spacing w:before="120" w:after="120"/>
              <w:rPr>
                <w:b/>
                <w:sz w:val="22"/>
                <w:szCs w:val="22"/>
              </w:rPr>
            </w:pPr>
            <w:sdt>
              <w:sdtPr>
                <w:rPr>
                  <w:b/>
                  <w:sz w:val="22"/>
                  <w:szCs w:val="22"/>
                </w:rPr>
                <w:id w:val="-1439215581"/>
                <w:placeholder>
                  <w:docPart w:val="DFC45FEFC38E4A279AE576837AFAEAE6"/>
                </w:placeholder>
                <w:showingPlcHdr/>
                <w:dropDownList>
                  <w:listItem w:value="Choose an item."/>
                  <w:listItem w:displayText="DA" w:value="DA"/>
                  <w:listItem w:displayText="NE" w:value="NE"/>
                </w:dropDownList>
              </w:sdtPr>
              <w:sdtEndPr/>
              <w:sdtContent>
                <w:r w:rsidR="002A3CBF" w:rsidRPr="004E49C7">
                  <w:rPr>
                    <w:rStyle w:val="PlaceholderText"/>
                  </w:rPr>
                  <w:t>Choose an item.</w:t>
                </w:r>
              </w:sdtContent>
            </w:sdt>
          </w:p>
          <w:p w:rsidR="002A3CBF" w:rsidRDefault="002A3CBF" w:rsidP="004B6A7F">
            <w:pPr>
              <w:spacing w:before="120" w:after="120"/>
              <w:rPr>
                <w:b/>
                <w:sz w:val="22"/>
                <w:szCs w:val="22"/>
              </w:rPr>
            </w:pPr>
            <w:r>
              <w:rPr>
                <w:b/>
                <w:sz w:val="22"/>
                <w:szCs w:val="22"/>
              </w:rPr>
              <w:t>Obrazloženje:</w:t>
            </w:r>
          </w:p>
          <w:sdt>
            <w:sdtPr>
              <w:rPr>
                <w:sz w:val="22"/>
                <w:szCs w:val="22"/>
              </w:rPr>
              <w:id w:val="-1230846726"/>
              <w:placeholder>
                <w:docPart w:val="ECC5D60562544D59AEEBA45289BDFEA6"/>
              </w:placeholder>
              <w:showingPlcHdr/>
            </w:sdtPr>
            <w:sdtEndPr/>
            <w:sdtContent>
              <w:p w:rsidR="002A3CBF" w:rsidRPr="0038081C" w:rsidRDefault="002A3CBF" w:rsidP="00E12B4C">
                <w:pPr>
                  <w:rPr>
                    <w:sz w:val="22"/>
                    <w:szCs w:val="22"/>
                  </w:rPr>
                </w:pPr>
                <w:r w:rsidRPr="0054126E">
                  <w:rPr>
                    <w:rStyle w:val="PlaceholderText"/>
                  </w:rPr>
                  <w:t>Click here to enter text.</w:t>
                </w:r>
              </w:p>
            </w:sdtContent>
          </w:sdt>
        </w:tc>
      </w:tr>
      <w:tr w:rsidR="002A3CBF" w:rsidRPr="0038081C" w:rsidTr="001A48D3">
        <w:trPr>
          <w:trHeight w:val="1587"/>
        </w:trPr>
        <w:tc>
          <w:tcPr>
            <w:tcW w:w="4350" w:type="dxa"/>
            <w:shd w:val="clear" w:color="auto" w:fill="auto"/>
          </w:tcPr>
          <w:p w:rsidR="002A3CBF" w:rsidRPr="0038081C" w:rsidRDefault="002A3CBF" w:rsidP="002A3CBF">
            <w:pPr>
              <w:spacing w:before="120" w:after="120"/>
              <w:rPr>
                <w:sz w:val="22"/>
                <w:szCs w:val="22"/>
              </w:rPr>
            </w:pPr>
            <w:r w:rsidRPr="0038081C">
              <w:rPr>
                <w:sz w:val="22"/>
                <w:szCs w:val="22"/>
              </w:rPr>
              <w:t>6. da se dokazao kao sposoban mentor/komentor u poslijediplomskom (doktorskom) studiju, što dokazuje objavljivanjem barem jednog znanstvenog rada u znanstvenom časopisu u koautorstvu sa studentom koji je završio poslijediplomski (doktorski) studij.</w:t>
            </w:r>
          </w:p>
        </w:tc>
        <w:tc>
          <w:tcPr>
            <w:tcW w:w="5014" w:type="dxa"/>
            <w:gridSpan w:val="2"/>
            <w:shd w:val="clear" w:color="auto" w:fill="auto"/>
          </w:tcPr>
          <w:p w:rsidR="002A3CBF" w:rsidRDefault="002F48A1" w:rsidP="004B6A7F">
            <w:pPr>
              <w:spacing w:before="120" w:after="120"/>
              <w:rPr>
                <w:b/>
                <w:sz w:val="22"/>
                <w:szCs w:val="22"/>
              </w:rPr>
            </w:pPr>
            <w:sdt>
              <w:sdtPr>
                <w:rPr>
                  <w:b/>
                  <w:sz w:val="22"/>
                  <w:szCs w:val="22"/>
                </w:rPr>
                <w:id w:val="1024677537"/>
                <w:placeholder>
                  <w:docPart w:val="D22682A57994437BB0FE0A7F11EB559A"/>
                </w:placeholder>
                <w:showingPlcHdr/>
                <w:dropDownList>
                  <w:listItem w:value="Choose an item."/>
                  <w:listItem w:displayText="DA" w:value="DA"/>
                  <w:listItem w:displayText="NE" w:value="NE"/>
                </w:dropDownList>
              </w:sdtPr>
              <w:sdtEndPr/>
              <w:sdtContent>
                <w:r w:rsidR="002A3CBF" w:rsidRPr="004E49C7">
                  <w:rPr>
                    <w:rStyle w:val="PlaceholderText"/>
                  </w:rPr>
                  <w:t>Choose an item.</w:t>
                </w:r>
              </w:sdtContent>
            </w:sdt>
          </w:p>
          <w:p w:rsidR="002A3CBF" w:rsidRDefault="002A3CBF" w:rsidP="004B6A7F">
            <w:pPr>
              <w:spacing w:before="120" w:after="120"/>
              <w:rPr>
                <w:b/>
                <w:sz w:val="22"/>
                <w:szCs w:val="22"/>
              </w:rPr>
            </w:pPr>
            <w:r>
              <w:rPr>
                <w:b/>
                <w:sz w:val="22"/>
                <w:szCs w:val="22"/>
              </w:rPr>
              <w:t>Obrazloženje:</w:t>
            </w:r>
          </w:p>
          <w:sdt>
            <w:sdtPr>
              <w:rPr>
                <w:sz w:val="22"/>
                <w:szCs w:val="22"/>
              </w:rPr>
              <w:id w:val="-1007750470"/>
              <w:placeholder>
                <w:docPart w:val="664943D1732148F9998F2D8BA827ED99"/>
              </w:placeholder>
              <w:showingPlcHdr/>
            </w:sdtPr>
            <w:sdtEndPr/>
            <w:sdtContent>
              <w:p w:rsidR="002A3CBF" w:rsidRPr="0038081C" w:rsidRDefault="002A3CBF" w:rsidP="00E12B4C">
                <w:pPr>
                  <w:rPr>
                    <w:sz w:val="22"/>
                    <w:szCs w:val="22"/>
                  </w:rPr>
                </w:pPr>
                <w:r w:rsidRPr="0054126E">
                  <w:rPr>
                    <w:rStyle w:val="PlaceholderText"/>
                  </w:rPr>
                  <w:t>Click here to enter text.</w:t>
                </w:r>
              </w:p>
            </w:sdtContent>
          </w:sdt>
        </w:tc>
      </w:tr>
    </w:tbl>
    <w:p w:rsidR="001917D1" w:rsidRDefault="001917D1" w:rsidP="001917D1">
      <w:pPr>
        <w:spacing w:before="120" w:after="120"/>
        <w:jc w:val="both"/>
        <w:rPr>
          <w:sz w:val="20"/>
          <w:szCs w:val="20"/>
        </w:rPr>
      </w:pPr>
      <w:r>
        <w:rPr>
          <w:sz w:val="20"/>
          <w:szCs w:val="20"/>
        </w:rPr>
        <w:t xml:space="preserve">* </w:t>
      </w:r>
      <w:r w:rsidR="00906DC2">
        <w:rPr>
          <w:sz w:val="20"/>
          <w:szCs w:val="20"/>
        </w:rPr>
        <w:t>Pristupnici koji su u postupku reizbora ili izbora u više zvanje moraju priložiti pozitivno ocijenjene rezultate institucijskog istraživanja kvalitete svog nastavnog rada ili pozitivno ocijenjene rezultate studentske ankete, koju provodi visoko učilište</w:t>
      </w:r>
      <w:r>
        <w:rPr>
          <w:sz w:val="20"/>
          <w:szCs w:val="20"/>
        </w:rPr>
        <w:t>.</w:t>
      </w:r>
    </w:p>
    <w:p w:rsidR="008E0CE8" w:rsidRPr="0038081C" w:rsidRDefault="001917D1" w:rsidP="001917D1">
      <w:pPr>
        <w:spacing w:before="120" w:after="120"/>
        <w:jc w:val="both"/>
        <w:rPr>
          <w:sz w:val="20"/>
          <w:szCs w:val="20"/>
        </w:rPr>
      </w:pPr>
      <w:r w:rsidRPr="0038081C">
        <w:rPr>
          <w:sz w:val="20"/>
          <w:szCs w:val="20"/>
        </w:rPr>
        <w:t>*</w:t>
      </w:r>
      <w:r w:rsidR="005D1FF4">
        <w:rPr>
          <w:sz w:val="20"/>
          <w:szCs w:val="20"/>
        </w:rPr>
        <w:t>*</w:t>
      </w:r>
      <w:r w:rsidRPr="0038081C">
        <w:rPr>
          <w:sz w:val="20"/>
          <w:szCs w:val="20"/>
        </w:rPr>
        <w:t xml:space="preserve"> </w:t>
      </w:r>
      <w:r w:rsidR="00906DC2">
        <w:rPr>
          <w:sz w:val="20"/>
          <w:szCs w:val="20"/>
        </w:rPr>
        <w:t>Obrazac molimo obvezatno ispuniti, obrazložiti, te priložiti uz izvješće povjernstva na zahtjev Povjerenstva</w:t>
      </w:r>
      <w:r w:rsidR="00906DC2" w:rsidRPr="0038081C">
        <w:rPr>
          <w:sz w:val="20"/>
          <w:szCs w:val="20"/>
        </w:rPr>
        <w:t xml:space="preserve"> </w:t>
      </w:r>
      <w:r w:rsidR="00906DC2">
        <w:rPr>
          <w:sz w:val="20"/>
          <w:szCs w:val="20"/>
        </w:rPr>
        <w:t>Vijeća prirodoslovnog područja Sveučilišta u Zagrebu za utvrđivanje kriterija i potvrdu izbora u znanstveno- nastavna zvanja</w:t>
      </w:r>
      <w:r w:rsidRPr="00981C69">
        <w:rPr>
          <w:sz w:val="20"/>
          <w:szCs w:val="20"/>
        </w:rPr>
        <w:t>.</w:t>
      </w:r>
    </w:p>
    <w:p w:rsidR="008E0CE8" w:rsidRDefault="008E0CE8" w:rsidP="008E0CE8"/>
    <w:p w:rsidR="003E21AD" w:rsidRDefault="003E21AD" w:rsidP="003E21AD"/>
    <w:p w:rsidR="002F1076" w:rsidRDefault="003E21AD" w:rsidP="003E21AD">
      <w:pPr>
        <w:rPr>
          <w:sz w:val="22"/>
          <w:szCs w:val="22"/>
        </w:rPr>
      </w:pPr>
      <w:r w:rsidRPr="0038081C">
        <w:rPr>
          <w:sz w:val="22"/>
          <w:szCs w:val="22"/>
        </w:rPr>
        <w:t>U Zagrebu,</w:t>
      </w:r>
      <w:r w:rsidR="002F1076">
        <w:rPr>
          <w:sz w:val="22"/>
          <w:szCs w:val="22"/>
        </w:rPr>
        <w:t xml:space="preserve"> </w:t>
      </w:r>
      <w:r w:rsidR="00256156">
        <w:rPr>
          <w:sz w:val="22"/>
          <w:szCs w:val="22"/>
        </w:rPr>
        <w:t xml:space="preserve"> </w:t>
      </w:r>
      <w:sdt>
        <w:sdtPr>
          <w:rPr>
            <w:sz w:val="22"/>
            <w:szCs w:val="22"/>
          </w:rPr>
          <w:id w:val="400867315"/>
          <w:placeholder>
            <w:docPart w:val="DefaultPlaceholder_1082065158"/>
          </w:placeholder>
          <w:showingPlcHdr/>
        </w:sdtPr>
        <w:sdtEndPr/>
        <w:sdtContent>
          <w:r w:rsidR="00256156" w:rsidRPr="004E49C7">
            <w:rPr>
              <w:rStyle w:val="PlaceholderText"/>
            </w:rPr>
            <w:t>Click here to enter text.</w:t>
          </w:r>
        </w:sdtContent>
      </w:sdt>
      <w:r w:rsidRPr="0038081C">
        <w:rPr>
          <w:sz w:val="22"/>
          <w:szCs w:val="22"/>
        </w:rPr>
        <w:tab/>
      </w:r>
      <w:r w:rsidRPr="0038081C">
        <w:rPr>
          <w:sz w:val="22"/>
          <w:szCs w:val="22"/>
        </w:rPr>
        <w:tab/>
      </w:r>
    </w:p>
    <w:p w:rsidR="002F1076" w:rsidRDefault="002F1076" w:rsidP="003E21AD">
      <w:pPr>
        <w:rPr>
          <w:sz w:val="22"/>
          <w:szCs w:val="22"/>
        </w:rPr>
      </w:pPr>
    </w:p>
    <w:p w:rsidR="003E21AD" w:rsidRPr="0038081C" w:rsidRDefault="003E21AD" w:rsidP="002F1076">
      <w:pPr>
        <w:ind w:left="4248" w:firstLine="708"/>
        <w:rPr>
          <w:sz w:val="22"/>
          <w:szCs w:val="22"/>
        </w:rPr>
      </w:pPr>
      <w:r w:rsidRPr="0038081C">
        <w:rPr>
          <w:sz w:val="22"/>
          <w:szCs w:val="22"/>
        </w:rPr>
        <w:t>ČLANOVI STRUČNOG POVJERENSTVA:</w:t>
      </w:r>
    </w:p>
    <w:p w:rsidR="00981C69" w:rsidRPr="00256156" w:rsidRDefault="00981C69" w:rsidP="00256156">
      <w:pPr>
        <w:pStyle w:val="ListParagraph"/>
        <w:numPr>
          <w:ilvl w:val="7"/>
          <w:numId w:val="4"/>
        </w:numPr>
        <w:tabs>
          <w:tab w:val="num" w:pos="5316"/>
        </w:tabs>
        <w:spacing w:before="240" w:after="240"/>
        <w:contextualSpacing w:val="0"/>
        <w:rPr>
          <w:sz w:val="22"/>
          <w:szCs w:val="22"/>
        </w:rPr>
      </w:pPr>
    </w:p>
    <w:sdt>
      <w:sdtPr>
        <w:rPr>
          <w:sz w:val="22"/>
          <w:szCs w:val="22"/>
        </w:rPr>
        <w:id w:val="-395983515"/>
        <w:placeholder>
          <w:docPart w:val="DefaultPlaceholder_1082065158"/>
        </w:placeholder>
        <w:showingPlcHdr/>
      </w:sdtPr>
      <w:sdtEndPr/>
      <w:sdtContent>
        <w:p w:rsidR="00981C69" w:rsidRDefault="00256156" w:rsidP="00256156">
          <w:pPr>
            <w:pStyle w:val="ListParagraph"/>
            <w:numPr>
              <w:ilvl w:val="0"/>
              <w:numId w:val="5"/>
            </w:numPr>
            <w:ind w:left="4604" w:hanging="357"/>
            <w:contextualSpacing w:val="0"/>
            <w:rPr>
              <w:sz w:val="22"/>
              <w:szCs w:val="22"/>
            </w:rPr>
          </w:pPr>
          <w:r w:rsidRPr="004E49C7">
            <w:rPr>
              <w:rStyle w:val="PlaceholderText"/>
            </w:rPr>
            <w:t>Click here to enter text.</w:t>
          </w:r>
        </w:p>
      </w:sdtContent>
    </w:sdt>
    <w:p w:rsidR="00256156" w:rsidRDefault="00256156" w:rsidP="00256156">
      <w:pPr>
        <w:pStyle w:val="ListParagraph"/>
        <w:spacing w:before="240" w:after="240"/>
        <w:ind w:left="4608"/>
        <w:contextualSpacing w:val="0"/>
        <w:rPr>
          <w:sz w:val="22"/>
          <w:szCs w:val="22"/>
        </w:rPr>
      </w:pPr>
    </w:p>
    <w:sdt>
      <w:sdtPr>
        <w:rPr>
          <w:sz w:val="22"/>
          <w:szCs w:val="22"/>
        </w:rPr>
        <w:id w:val="-389732560"/>
        <w:placeholder>
          <w:docPart w:val="DefaultPlaceholder_1082065158"/>
        </w:placeholder>
        <w:showingPlcHdr/>
      </w:sdtPr>
      <w:sdtEndPr/>
      <w:sdtContent>
        <w:p w:rsidR="00256156" w:rsidRDefault="00256156" w:rsidP="00256156">
          <w:pPr>
            <w:pStyle w:val="ListParagraph"/>
            <w:numPr>
              <w:ilvl w:val="0"/>
              <w:numId w:val="5"/>
            </w:numPr>
            <w:ind w:left="4604" w:hanging="357"/>
            <w:contextualSpacing w:val="0"/>
            <w:rPr>
              <w:sz w:val="22"/>
              <w:szCs w:val="22"/>
            </w:rPr>
          </w:pPr>
          <w:r w:rsidRPr="004E49C7">
            <w:rPr>
              <w:rStyle w:val="PlaceholderText"/>
            </w:rPr>
            <w:t>Click here to enter text.</w:t>
          </w:r>
        </w:p>
      </w:sdtContent>
    </w:sdt>
    <w:p w:rsidR="00256156" w:rsidRDefault="00256156" w:rsidP="00256156">
      <w:pPr>
        <w:pStyle w:val="ListParagraph"/>
        <w:spacing w:before="240" w:after="240"/>
        <w:ind w:left="4608"/>
        <w:contextualSpacing w:val="0"/>
        <w:rPr>
          <w:sz w:val="22"/>
          <w:szCs w:val="22"/>
        </w:rPr>
      </w:pPr>
    </w:p>
    <w:sdt>
      <w:sdtPr>
        <w:rPr>
          <w:sz w:val="22"/>
          <w:szCs w:val="22"/>
        </w:rPr>
        <w:id w:val="-1730598091"/>
        <w:placeholder>
          <w:docPart w:val="DefaultPlaceholder_1082065158"/>
        </w:placeholder>
        <w:showingPlcHdr/>
      </w:sdtPr>
      <w:sdtEndPr/>
      <w:sdtContent>
        <w:p w:rsidR="00256156" w:rsidRPr="00256156" w:rsidRDefault="00256156" w:rsidP="00256156">
          <w:pPr>
            <w:pStyle w:val="ListParagraph"/>
            <w:numPr>
              <w:ilvl w:val="0"/>
              <w:numId w:val="5"/>
            </w:numPr>
            <w:ind w:left="4604" w:hanging="357"/>
            <w:contextualSpacing w:val="0"/>
            <w:rPr>
              <w:sz w:val="22"/>
              <w:szCs w:val="22"/>
            </w:rPr>
          </w:pPr>
          <w:r w:rsidRPr="004E49C7">
            <w:rPr>
              <w:rStyle w:val="PlaceholderText"/>
            </w:rPr>
            <w:t>Click here to enter text.</w:t>
          </w:r>
        </w:p>
      </w:sdtContent>
    </w:sdt>
    <w:p w:rsidR="00A970A1" w:rsidRPr="0038081C" w:rsidRDefault="00A970A1" w:rsidP="00D27DBE">
      <w:pPr>
        <w:rPr>
          <w:sz w:val="22"/>
          <w:szCs w:val="22"/>
        </w:rPr>
      </w:pPr>
    </w:p>
    <w:sectPr w:rsidR="00A970A1" w:rsidRPr="0038081C" w:rsidSect="00A30B79">
      <w:headerReference w:type="firs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8A1" w:rsidRDefault="002F48A1">
      <w:r>
        <w:separator/>
      </w:r>
    </w:p>
  </w:endnote>
  <w:endnote w:type="continuationSeparator" w:id="0">
    <w:p w:rsidR="002F48A1" w:rsidRDefault="002F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8A1" w:rsidRDefault="002F48A1">
      <w:r>
        <w:separator/>
      </w:r>
    </w:p>
  </w:footnote>
  <w:footnote w:type="continuationSeparator" w:id="0">
    <w:p w:rsidR="002F48A1" w:rsidRDefault="002F4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576" w:rsidRDefault="000E2576" w:rsidP="000E2576">
    <w:r>
      <w:rPr>
        <w:noProof/>
      </w:rPr>
      <w:drawing>
        <wp:anchor distT="0" distB="0" distL="114300" distR="114300" simplePos="0" relativeHeight="251658240" behindDoc="1" locked="0" layoutInCell="1" allowOverlap="1" wp14:anchorId="2B8991DA" wp14:editId="57AD2179">
          <wp:simplePos x="0" y="0"/>
          <wp:positionH relativeFrom="column">
            <wp:posOffset>7620</wp:posOffset>
          </wp:positionH>
          <wp:positionV relativeFrom="paragraph">
            <wp:posOffset>-25400</wp:posOffset>
          </wp:positionV>
          <wp:extent cx="1252220" cy="793750"/>
          <wp:effectExtent l="0" t="0" r="508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793750"/>
                  </a:xfrm>
                  <a:prstGeom prst="rect">
                    <a:avLst/>
                  </a:prstGeom>
                  <a:noFill/>
                </pic:spPr>
              </pic:pic>
            </a:graphicData>
          </a:graphic>
          <wp14:sizeRelH relativeFrom="page">
            <wp14:pctWidth>0</wp14:pctWidth>
          </wp14:sizeRelH>
          <wp14:sizeRelV relativeFrom="page">
            <wp14:pctHeight>0</wp14:pctHeight>
          </wp14:sizeRelV>
        </wp:anchor>
      </w:drawing>
    </w:r>
  </w:p>
  <w:p w:rsidR="000E2576" w:rsidRDefault="000E2576" w:rsidP="000E2576">
    <w:pPr>
      <w:pStyle w:val="Header"/>
      <w:rPr>
        <w:color w:val="325886"/>
        <w:sz w:val="22"/>
        <w:szCs w:val="22"/>
      </w:rPr>
    </w:pPr>
  </w:p>
  <w:p w:rsidR="000E2576" w:rsidRDefault="000E2576" w:rsidP="000E2576">
    <w:pPr>
      <w:pStyle w:val="Header"/>
      <w:rPr>
        <w:color w:val="325886"/>
        <w:sz w:val="22"/>
        <w:szCs w:val="22"/>
      </w:rPr>
    </w:pPr>
  </w:p>
  <w:p w:rsidR="000E2576" w:rsidRDefault="000E2576" w:rsidP="000E2576">
    <w:pPr>
      <w:pStyle w:val="Header"/>
      <w:rPr>
        <w:color w:val="325886"/>
        <w:sz w:val="22"/>
        <w:szCs w:val="22"/>
      </w:rPr>
    </w:pPr>
  </w:p>
  <w:p w:rsidR="000E2576" w:rsidRDefault="000E2576" w:rsidP="000E2576">
    <w:pPr>
      <w:pStyle w:val="Header"/>
      <w:rPr>
        <w:color w:val="325886"/>
        <w:sz w:val="22"/>
        <w:szCs w:val="22"/>
      </w:rPr>
    </w:pPr>
  </w:p>
  <w:p w:rsidR="00D9553B" w:rsidRPr="000E2576" w:rsidRDefault="000E2576">
    <w:pPr>
      <w:pStyle w:val="Header"/>
      <w:rPr>
        <w:rFonts w:asciiTheme="majorHAnsi" w:hAnsiTheme="majorHAnsi"/>
        <w:b/>
        <w:color w:val="325886"/>
        <w:sz w:val="22"/>
        <w:szCs w:val="22"/>
      </w:rPr>
    </w:pPr>
    <w:r>
      <w:rPr>
        <w:rFonts w:asciiTheme="majorHAnsi" w:hAnsiTheme="majorHAnsi"/>
        <w:b/>
        <w:color w:val="325886"/>
        <w:sz w:val="22"/>
        <w:szCs w:val="22"/>
      </w:rPr>
      <w:t>Vijeće prirodoslovnog područja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2E14"/>
    <w:multiLevelType w:val="hybridMultilevel"/>
    <w:tmpl w:val="AFE6A574"/>
    <w:lvl w:ilvl="0" w:tplc="E3EC57A6">
      <w:start w:val="1"/>
      <w:numFmt w:val="decimal"/>
      <w:lvlText w:val="%1."/>
      <w:lvlJc w:val="left"/>
      <w:pPr>
        <w:tabs>
          <w:tab w:val="num" w:pos="10854"/>
        </w:tabs>
        <w:ind w:left="10854" w:hanging="360"/>
      </w:pPr>
      <w:rPr>
        <w:rFonts w:hint="default"/>
      </w:rPr>
    </w:lvl>
    <w:lvl w:ilvl="1" w:tplc="041A0019" w:tentative="1">
      <w:start w:val="1"/>
      <w:numFmt w:val="lowerLetter"/>
      <w:lvlText w:val="%2."/>
      <w:lvlJc w:val="left"/>
      <w:pPr>
        <w:ind w:left="6978" w:hanging="360"/>
      </w:pPr>
    </w:lvl>
    <w:lvl w:ilvl="2" w:tplc="041A001B" w:tentative="1">
      <w:start w:val="1"/>
      <w:numFmt w:val="lowerRoman"/>
      <w:lvlText w:val="%3."/>
      <w:lvlJc w:val="right"/>
      <w:pPr>
        <w:ind w:left="7698" w:hanging="180"/>
      </w:pPr>
    </w:lvl>
    <w:lvl w:ilvl="3" w:tplc="041A000F" w:tentative="1">
      <w:start w:val="1"/>
      <w:numFmt w:val="decimal"/>
      <w:lvlText w:val="%4."/>
      <w:lvlJc w:val="left"/>
      <w:pPr>
        <w:ind w:left="8418" w:hanging="360"/>
      </w:pPr>
    </w:lvl>
    <w:lvl w:ilvl="4" w:tplc="041A0019" w:tentative="1">
      <w:start w:val="1"/>
      <w:numFmt w:val="lowerLetter"/>
      <w:lvlText w:val="%5."/>
      <w:lvlJc w:val="left"/>
      <w:pPr>
        <w:ind w:left="9138" w:hanging="360"/>
      </w:pPr>
    </w:lvl>
    <w:lvl w:ilvl="5" w:tplc="041A001B" w:tentative="1">
      <w:start w:val="1"/>
      <w:numFmt w:val="lowerRoman"/>
      <w:lvlText w:val="%6."/>
      <w:lvlJc w:val="right"/>
      <w:pPr>
        <w:ind w:left="9858" w:hanging="180"/>
      </w:pPr>
    </w:lvl>
    <w:lvl w:ilvl="6" w:tplc="041A000F" w:tentative="1">
      <w:start w:val="1"/>
      <w:numFmt w:val="decimal"/>
      <w:lvlText w:val="%7."/>
      <w:lvlJc w:val="left"/>
      <w:pPr>
        <w:ind w:left="10578" w:hanging="360"/>
      </w:pPr>
    </w:lvl>
    <w:lvl w:ilvl="7" w:tplc="041A0019">
      <w:start w:val="1"/>
      <w:numFmt w:val="lowerLetter"/>
      <w:lvlText w:val="%8."/>
      <w:lvlJc w:val="left"/>
      <w:pPr>
        <w:ind w:left="11298" w:hanging="360"/>
      </w:pPr>
    </w:lvl>
    <w:lvl w:ilvl="8" w:tplc="041A001B" w:tentative="1">
      <w:start w:val="1"/>
      <w:numFmt w:val="lowerRoman"/>
      <w:lvlText w:val="%9."/>
      <w:lvlJc w:val="right"/>
      <w:pPr>
        <w:ind w:left="12018" w:hanging="180"/>
      </w:pPr>
    </w:lvl>
  </w:abstractNum>
  <w:abstractNum w:abstractNumId="1">
    <w:nsid w:val="1D812044"/>
    <w:multiLevelType w:val="hybridMultilevel"/>
    <w:tmpl w:val="03A40922"/>
    <w:lvl w:ilvl="0" w:tplc="E3EC57A6">
      <w:start w:val="1"/>
      <w:numFmt w:val="decimal"/>
      <w:lvlText w:val="%1."/>
      <w:lvlJc w:val="left"/>
      <w:pPr>
        <w:tabs>
          <w:tab w:val="num" w:pos="5316"/>
        </w:tabs>
        <w:ind w:left="5316" w:hanging="360"/>
      </w:pPr>
      <w:rPr>
        <w:rFonts w:hint="default"/>
      </w:rPr>
    </w:lvl>
    <w:lvl w:ilvl="1" w:tplc="041A0019" w:tentative="1">
      <w:start w:val="1"/>
      <w:numFmt w:val="lowerLetter"/>
      <w:lvlText w:val="%2."/>
      <w:lvlJc w:val="left"/>
      <w:pPr>
        <w:tabs>
          <w:tab w:val="num" w:pos="6036"/>
        </w:tabs>
        <w:ind w:left="6036" w:hanging="360"/>
      </w:pPr>
    </w:lvl>
    <w:lvl w:ilvl="2" w:tplc="041A001B" w:tentative="1">
      <w:start w:val="1"/>
      <w:numFmt w:val="lowerRoman"/>
      <w:lvlText w:val="%3."/>
      <w:lvlJc w:val="right"/>
      <w:pPr>
        <w:tabs>
          <w:tab w:val="num" w:pos="6756"/>
        </w:tabs>
        <w:ind w:left="6756" w:hanging="180"/>
      </w:pPr>
    </w:lvl>
    <w:lvl w:ilvl="3" w:tplc="041A000F" w:tentative="1">
      <w:start w:val="1"/>
      <w:numFmt w:val="decimal"/>
      <w:lvlText w:val="%4."/>
      <w:lvlJc w:val="left"/>
      <w:pPr>
        <w:tabs>
          <w:tab w:val="num" w:pos="7476"/>
        </w:tabs>
        <w:ind w:left="7476" w:hanging="360"/>
      </w:pPr>
    </w:lvl>
    <w:lvl w:ilvl="4" w:tplc="041A0019" w:tentative="1">
      <w:start w:val="1"/>
      <w:numFmt w:val="lowerLetter"/>
      <w:lvlText w:val="%5."/>
      <w:lvlJc w:val="left"/>
      <w:pPr>
        <w:tabs>
          <w:tab w:val="num" w:pos="8196"/>
        </w:tabs>
        <w:ind w:left="8196" w:hanging="360"/>
      </w:pPr>
    </w:lvl>
    <w:lvl w:ilvl="5" w:tplc="041A001B" w:tentative="1">
      <w:start w:val="1"/>
      <w:numFmt w:val="lowerRoman"/>
      <w:lvlText w:val="%6."/>
      <w:lvlJc w:val="right"/>
      <w:pPr>
        <w:tabs>
          <w:tab w:val="num" w:pos="8916"/>
        </w:tabs>
        <w:ind w:left="8916" w:hanging="180"/>
      </w:pPr>
    </w:lvl>
    <w:lvl w:ilvl="6" w:tplc="041A000F" w:tentative="1">
      <w:start w:val="1"/>
      <w:numFmt w:val="decimal"/>
      <w:lvlText w:val="%7."/>
      <w:lvlJc w:val="left"/>
      <w:pPr>
        <w:tabs>
          <w:tab w:val="num" w:pos="9636"/>
        </w:tabs>
        <w:ind w:left="9636" w:hanging="360"/>
      </w:pPr>
    </w:lvl>
    <w:lvl w:ilvl="7" w:tplc="041A0019" w:tentative="1">
      <w:start w:val="1"/>
      <w:numFmt w:val="lowerLetter"/>
      <w:lvlText w:val="%8."/>
      <w:lvlJc w:val="left"/>
      <w:pPr>
        <w:tabs>
          <w:tab w:val="num" w:pos="10356"/>
        </w:tabs>
        <w:ind w:left="10356" w:hanging="360"/>
      </w:pPr>
    </w:lvl>
    <w:lvl w:ilvl="8" w:tplc="041A001B" w:tentative="1">
      <w:start w:val="1"/>
      <w:numFmt w:val="lowerRoman"/>
      <w:lvlText w:val="%9."/>
      <w:lvlJc w:val="right"/>
      <w:pPr>
        <w:tabs>
          <w:tab w:val="num" w:pos="11076"/>
        </w:tabs>
        <w:ind w:left="11076" w:hanging="180"/>
      </w:pPr>
    </w:lvl>
  </w:abstractNum>
  <w:abstractNum w:abstractNumId="2">
    <w:nsid w:val="209C2D80"/>
    <w:multiLevelType w:val="hybridMultilevel"/>
    <w:tmpl w:val="21D8C9C2"/>
    <w:lvl w:ilvl="0" w:tplc="F2BCBA5E">
      <w:start w:val="1"/>
      <w:numFmt w:val="decimal"/>
      <w:lvlText w:val="%1."/>
      <w:lvlJc w:val="left"/>
      <w:pPr>
        <w:tabs>
          <w:tab w:val="num" w:pos="6030"/>
        </w:tabs>
        <w:ind w:left="6030" w:hanging="360"/>
      </w:pPr>
      <w:rPr>
        <w:rFonts w:hint="default"/>
      </w:rPr>
    </w:lvl>
    <w:lvl w:ilvl="1" w:tplc="041A0019" w:tentative="1">
      <w:start w:val="1"/>
      <w:numFmt w:val="lowerLetter"/>
      <w:lvlText w:val="%2."/>
      <w:lvlJc w:val="left"/>
      <w:pPr>
        <w:tabs>
          <w:tab w:val="num" w:pos="6750"/>
        </w:tabs>
        <w:ind w:left="6750" w:hanging="360"/>
      </w:pPr>
    </w:lvl>
    <w:lvl w:ilvl="2" w:tplc="041A001B" w:tentative="1">
      <w:start w:val="1"/>
      <w:numFmt w:val="lowerRoman"/>
      <w:lvlText w:val="%3."/>
      <w:lvlJc w:val="right"/>
      <w:pPr>
        <w:tabs>
          <w:tab w:val="num" w:pos="7470"/>
        </w:tabs>
        <w:ind w:left="7470" w:hanging="180"/>
      </w:pPr>
    </w:lvl>
    <w:lvl w:ilvl="3" w:tplc="041A000F" w:tentative="1">
      <w:start w:val="1"/>
      <w:numFmt w:val="decimal"/>
      <w:lvlText w:val="%4."/>
      <w:lvlJc w:val="left"/>
      <w:pPr>
        <w:tabs>
          <w:tab w:val="num" w:pos="8190"/>
        </w:tabs>
        <w:ind w:left="8190" w:hanging="360"/>
      </w:pPr>
    </w:lvl>
    <w:lvl w:ilvl="4" w:tplc="041A0019" w:tentative="1">
      <w:start w:val="1"/>
      <w:numFmt w:val="lowerLetter"/>
      <w:lvlText w:val="%5."/>
      <w:lvlJc w:val="left"/>
      <w:pPr>
        <w:tabs>
          <w:tab w:val="num" w:pos="8910"/>
        </w:tabs>
        <w:ind w:left="8910" w:hanging="360"/>
      </w:pPr>
    </w:lvl>
    <w:lvl w:ilvl="5" w:tplc="041A001B" w:tentative="1">
      <w:start w:val="1"/>
      <w:numFmt w:val="lowerRoman"/>
      <w:lvlText w:val="%6."/>
      <w:lvlJc w:val="right"/>
      <w:pPr>
        <w:tabs>
          <w:tab w:val="num" w:pos="9630"/>
        </w:tabs>
        <w:ind w:left="9630" w:hanging="180"/>
      </w:pPr>
    </w:lvl>
    <w:lvl w:ilvl="6" w:tplc="041A000F" w:tentative="1">
      <w:start w:val="1"/>
      <w:numFmt w:val="decimal"/>
      <w:lvlText w:val="%7."/>
      <w:lvlJc w:val="left"/>
      <w:pPr>
        <w:tabs>
          <w:tab w:val="num" w:pos="10350"/>
        </w:tabs>
        <w:ind w:left="10350" w:hanging="360"/>
      </w:pPr>
    </w:lvl>
    <w:lvl w:ilvl="7" w:tplc="041A0019" w:tentative="1">
      <w:start w:val="1"/>
      <w:numFmt w:val="lowerLetter"/>
      <w:lvlText w:val="%8."/>
      <w:lvlJc w:val="left"/>
      <w:pPr>
        <w:tabs>
          <w:tab w:val="num" w:pos="11070"/>
        </w:tabs>
        <w:ind w:left="11070" w:hanging="360"/>
      </w:pPr>
    </w:lvl>
    <w:lvl w:ilvl="8" w:tplc="041A001B" w:tentative="1">
      <w:start w:val="1"/>
      <w:numFmt w:val="lowerRoman"/>
      <w:lvlText w:val="%9."/>
      <w:lvlJc w:val="right"/>
      <w:pPr>
        <w:tabs>
          <w:tab w:val="num" w:pos="11790"/>
        </w:tabs>
        <w:ind w:left="11790" w:hanging="180"/>
      </w:pPr>
    </w:lvl>
  </w:abstractNum>
  <w:abstractNum w:abstractNumId="3">
    <w:nsid w:val="3FF73A21"/>
    <w:multiLevelType w:val="hybridMultilevel"/>
    <w:tmpl w:val="73782338"/>
    <w:lvl w:ilvl="0" w:tplc="E3EC57A6">
      <w:start w:val="1"/>
      <w:numFmt w:val="decimal"/>
      <w:lvlText w:val="%1."/>
      <w:lvlJc w:val="left"/>
      <w:pPr>
        <w:ind w:left="4608" w:hanging="360"/>
      </w:pPr>
      <w:rPr>
        <w:rFonts w:hint="default"/>
      </w:rPr>
    </w:lvl>
    <w:lvl w:ilvl="1" w:tplc="041A0019" w:tentative="1">
      <w:start w:val="1"/>
      <w:numFmt w:val="lowerLetter"/>
      <w:lvlText w:val="%2."/>
      <w:lvlJc w:val="left"/>
      <w:pPr>
        <w:ind w:left="5328" w:hanging="360"/>
      </w:pPr>
    </w:lvl>
    <w:lvl w:ilvl="2" w:tplc="041A001B" w:tentative="1">
      <w:start w:val="1"/>
      <w:numFmt w:val="lowerRoman"/>
      <w:lvlText w:val="%3."/>
      <w:lvlJc w:val="right"/>
      <w:pPr>
        <w:ind w:left="6048" w:hanging="180"/>
      </w:pPr>
    </w:lvl>
    <w:lvl w:ilvl="3" w:tplc="041A000F" w:tentative="1">
      <w:start w:val="1"/>
      <w:numFmt w:val="decimal"/>
      <w:lvlText w:val="%4."/>
      <w:lvlJc w:val="left"/>
      <w:pPr>
        <w:ind w:left="6768" w:hanging="360"/>
      </w:pPr>
    </w:lvl>
    <w:lvl w:ilvl="4" w:tplc="041A0019" w:tentative="1">
      <w:start w:val="1"/>
      <w:numFmt w:val="lowerLetter"/>
      <w:lvlText w:val="%5."/>
      <w:lvlJc w:val="left"/>
      <w:pPr>
        <w:ind w:left="7488" w:hanging="360"/>
      </w:pPr>
    </w:lvl>
    <w:lvl w:ilvl="5" w:tplc="041A001B" w:tentative="1">
      <w:start w:val="1"/>
      <w:numFmt w:val="lowerRoman"/>
      <w:lvlText w:val="%6."/>
      <w:lvlJc w:val="right"/>
      <w:pPr>
        <w:ind w:left="8208" w:hanging="180"/>
      </w:pPr>
    </w:lvl>
    <w:lvl w:ilvl="6" w:tplc="041A000F" w:tentative="1">
      <w:start w:val="1"/>
      <w:numFmt w:val="decimal"/>
      <w:lvlText w:val="%7."/>
      <w:lvlJc w:val="left"/>
      <w:pPr>
        <w:ind w:left="8928" w:hanging="360"/>
      </w:pPr>
    </w:lvl>
    <w:lvl w:ilvl="7" w:tplc="041A0019" w:tentative="1">
      <w:start w:val="1"/>
      <w:numFmt w:val="lowerLetter"/>
      <w:lvlText w:val="%8."/>
      <w:lvlJc w:val="left"/>
      <w:pPr>
        <w:ind w:left="9648" w:hanging="360"/>
      </w:pPr>
    </w:lvl>
    <w:lvl w:ilvl="8" w:tplc="041A001B" w:tentative="1">
      <w:start w:val="1"/>
      <w:numFmt w:val="lowerRoman"/>
      <w:lvlText w:val="%9."/>
      <w:lvlJc w:val="right"/>
      <w:pPr>
        <w:ind w:left="10368" w:hanging="180"/>
      </w:pPr>
    </w:lvl>
  </w:abstractNum>
  <w:abstractNum w:abstractNumId="4">
    <w:nsid w:val="54E05091"/>
    <w:multiLevelType w:val="hybridMultilevel"/>
    <w:tmpl w:val="8D6E4792"/>
    <w:lvl w:ilvl="0" w:tplc="7A102B9C">
      <w:start w:val="1"/>
      <w:numFmt w:val="decimal"/>
      <w:lvlText w:val="%1."/>
      <w:lvlJc w:val="left"/>
      <w:pPr>
        <w:tabs>
          <w:tab w:val="num" w:pos="6030"/>
        </w:tabs>
        <w:ind w:left="6030" w:hanging="360"/>
      </w:pPr>
      <w:rPr>
        <w:rFonts w:hint="default"/>
      </w:rPr>
    </w:lvl>
    <w:lvl w:ilvl="1" w:tplc="041A0019" w:tentative="1">
      <w:start w:val="1"/>
      <w:numFmt w:val="lowerLetter"/>
      <w:lvlText w:val="%2."/>
      <w:lvlJc w:val="left"/>
      <w:pPr>
        <w:tabs>
          <w:tab w:val="num" w:pos="6750"/>
        </w:tabs>
        <w:ind w:left="6750" w:hanging="360"/>
      </w:pPr>
    </w:lvl>
    <w:lvl w:ilvl="2" w:tplc="041A001B" w:tentative="1">
      <w:start w:val="1"/>
      <w:numFmt w:val="lowerRoman"/>
      <w:lvlText w:val="%3."/>
      <w:lvlJc w:val="right"/>
      <w:pPr>
        <w:tabs>
          <w:tab w:val="num" w:pos="7470"/>
        </w:tabs>
        <w:ind w:left="7470" w:hanging="180"/>
      </w:pPr>
    </w:lvl>
    <w:lvl w:ilvl="3" w:tplc="041A000F" w:tentative="1">
      <w:start w:val="1"/>
      <w:numFmt w:val="decimal"/>
      <w:lvlText w:val="%4."/>
      <w:lvlJc w:val="left"/>
      <w:pPr>
        <w:tabs>
          <w:tab w:val="num" w:pos="8190"/>
        </w:tabs>
        <w:ind w:left="8190" w:hanging="360"/>
      </w:pPr>
    </w:lvl>
    <w:lvl w:ilvl="4" w:tplc="041A0019" w:tentative="1">
      <w:start w:val="1"/>
      <w:numFmt w:val="lowerLetter"/>
      <w:lvlText w:val="%5."/>
      <w:lvlJc w:val="left"/>
      <w:pPr>
        <w:tabs>
          <w:tab w:val="num" w:pos="8910"/>
        </w:tabs>
        <w:ind w:left="8910" w:hanging="360"/>
      </w:pPr>
    </w:lvl>
    <w:lvl w:ilvl="5" w:tplc="041A001B" w:tentative="1">
      <w:start w:val="1"/>
      <w:numFmt w:val="lowerRoman"/>
      <w:lvlText w:val="%6."/>
      <w:lvlJc w:val="right"/>
      <w:pPr>
        <w:tabs>
          <w:tab w:val="num" w:pos="9630"/>
        </w:tabs>
        <w:ind w:left="9630" w:hanging="180"/>
      </w:pPr>
    </w:lvl>
    <w:lvl w:ilvl="6" w:tplc="041A000F" w:tentative="1">
      <w:start w:val="1"/>
      <w:numFmt w:val="decimal"/>
      <w:lvlText w:val="%7."/>
      <w:lvlJc w:val="left"/>
      <w:pPr>
        <w:tabs>
          <w:tab w:val="num" w:pos="10350"/>
        </w:tabs>
        <w:ind w:left="10350" w:hanging="360"/>
      </w:pPr>
    </w:lvl>
    <w:lvl w:ilvl="7" w:tplc="041A0019" w:tentative="1">
      <w:start w:val="1"/>
      <w:numFmt w:val="lowerLetter"/>
      <w:lvlText w:val="%8."/>
      <w:lvlJc w:val="left"/>
      <w:pPr>
        <w:tabs>
          <w:tab w:val="num" w:pos="11070"/>
        </w:tabs>
        <w:ind w:left="11070" w:hanging="360"/>
      </w:pPr>
    </w:lvl>
    <w:lvl w:ilvl="8" w:tplc="041A001B" w:tentative="1">
      <w:start w:val="1"/>
      <w:numFmt w:val="lowerRoman"/>
      <w:lvlText w:val="%9."/>
      <w:lvlJc w:val="right"/>
      <w:pPr>
        <w:tabs>
          <w:tab w:val="num" w:pos="11790"/>
        </w:tabs>
        <w:ind w:left="1179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GOfr/sKtaC5Wa4g/Vy3uBufyco=" w:salt="p8WawxKXbdzCHpXzyaW6hA=="/>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AD"/>
    <w:rsid w:val="0002628F"/>
    <w:rsid w:val="0005655D"/>
    <w:rsid w:val="00072CBF"/>
    <w:rsid w:val="000B0DD7"/>
    <w:rsid w:val="000E2576"/>
    <w:rsid w:val="000E39BE"/>
    <w:rsid w:val="000F3251"/>
    <w:rsid w:val="00135F27"/>
    <w:rsid w:val="00144BA4"/>
    <w:rsid w:val="00174A54"/>
    <w:rsid w:val="001917D1"/>
    <w:rsid w:val="001A48D3"/>
    <w:rsid w:val="00214A5C"/>
    <w:rsid w:val="00243DBE"/>
    <w:rsid w:val="00243F8E"/>
    <w:rsid w:val="00256156"/>
    <w:rsid w:val="00263B68"/>
    <w:rsid w:val="00266942"/>
    <w:rsid w:val="00290B7A"/>
    <w:rsid w:val="002A3CBF"/>
    <w:rsid w:val="002C548D"/>
    <w:rsid w:val="002F1076"/>
    <w:rsid w:val="002F48A1"/>
    <w:rsid w:val="003152CA"/>
    <w:rsid w:val="003368C1"/>
    <w:rsid w:val="00372D8E"/>
    <w:rsid w:val="0038081C"/>
    <w:rsid w:val="00380961"/>
    <w:rsid w:val="003C14D7"/>
    <w:rsid w:val="003E21AD"/>
    <w:rsid w:val="003F5AEA"/>
    <w:rsid w:val="0045619A"/>
    <w:rsid w:val="0046635C"/>
    <w:rsid w:val="004978A5"/>
    <w:rsid w:val="004B6A7F"/>
    <w:rsid w:val="004E1C45"/>
    <w:rsid w:val="004F588E"/>
    <w:rsid w:val="00517649"/>
    <w:rsid w:val="00535314"/>
    <w:rsid w:val="0054126E"/>
    <w:rsid w:val="00570DA1"/>
    <w:rsid w:val="00584097"/>
    <w:rsid w:val="005930E9"/>
    <w:rsid w:val="005C678A"/>
    <w:rsid w:val="005D1FF4"/>
    <w:rsid w:val="005D5CDC"/>
    <w:rsid w:val="00637133"/>
    <w:rsid w:val="00655F1B"/>
    <w:rsid w:val="00665AD0"/>
    <w:rsid w:val="00665F87"/>
    <w:rsid w:val="00681081"/>
    <w:rsid w:val="006A4C18"/>
    <w:rsid w:val="006C048C"/>
    <w:rsid w:val="006E7314"/>
    <w:rsid w:val="007507FF"/>
    <w:rsid w:val="0076218B"/>
    <w:rsid w:val="007A06AA"/>
    <w:rsid w:val="007C78FA"/>
    <w:rsid w:val="007E2102"/>
    <w:rsid w:val="007E5B58"/>
    <w:rsid w:val="00810FD4"/>
    <w:rsid w:val="00831AB4"/>
    <w:rsid w:val="0086535F"/>
    <w:rsid w:val="0087299C"/>
    <w:rsid w:val="00885F26"/>
    <w:rsid w:val="008B73A4"/>
    <w:rsid w:val="008E0CE8"/>
    <w:rsid w:val="008E517D"/>
    <w:rsid w:val="008F471D"/>
    <w:rsid w:val="00902450"/>
    <w:rsid w:val="00902E45"/>
    <w:rsid w:val="00906DC2"/>
    <w:rsid w:val="009123F4"/>
    <w:rsid w:val="009253BE"/>
    <w:rsid w:val="00940E18"/>
    <w:rsid w:val="00956377"/>
    <w:rsid w:val="00981C69"/>
    <w:rsid w:val="00996645"/>
    <w:rsid w:val="009A00FC"/>
    <w:rsid w:val="009A187A"/>
    <w:rsid w:val="009B00E4"/>
    <w:rsid w:val="009D5D93"/>
    <w:rsid w:val="009F1BF2"/>
    <w:rsid w:val="00A054C1"/>
    <w:rsid w:val="00A135DD"/>
    <w:rsid w:val="00A30B79"/>
    <w:rsid w:val="00A364C1"/>
    <w:rsid w:val="00A578E7"/>
    <w:rsid w:val="00A63C03"/>
    <w:rsid w:val="00A70792"/>
    <w:rsid w:val="00A970A1"/>
    <w:rsid w:val="00AA1D13"/>
    <w:rsid w:val="00AB23BE"/>
    <w:rsid w:val="00AC16FD"/>
    <w:rsid w:val="00AE5D28"/>
    <w:rsid w:val="00B17C98"/>
    <w:rsid w:val="00B225B6"/>
    <w:rsid w:val="00B630AA"/>
    <w:rsid w:val="00B67FB2"/>
    <w:rsid w:val="00B84068"/>
    <w:rsid w:val="00B93D7A"/>
    <w:rsid w:val="00BD4759"/>
    <w:rsid w:val="00C010E2"/>
    <w:rsid w:val="00C011BB"/>
    <w:rsid w:val="00C32707"/>
    <w:rsid w:val="00C623C0"/>
    <w:rsid w:val="00CD1314"/>
    <w:rsid w:val="00CE6177"/>
    <w:rsid w:val="00CF0E5A"/>
    <w:rsid w:val="00D039C6"/>
    <w:rsid w:val="00D03E75"/>
    <w:rsid w:val="00D27DBE"/>
    <w:rsid w:val="00D316E3"/>
    <w:rsid w:val="00D47072"/>
    <w:rsid w:val="00D63D43"/>
    <w:rsid w:val="00D95230"/>
    <w:rsid w:val="00D9553B"/>
    <w:rsid w:val="00E10F74"/>
    <w:rsid w:val="00E12B4C"/>
    <w:rsid w:val="00E6112E"/>
    <w:rsid w:val="00E959AE"/>
    <w:rsid w:val="00EF40F1"/>
    <w:rsid w:val="00F416C3"/>
    <w:rsid w:val="00F85889"/>
    <w:rsid w:val="00F91D2A"/>
    <w:rsid w:val="00FC36FA"/>
    <w:rsid w:val="00FD52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1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2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5655D"/>
    <w:pPr>
      <w:tabs>
        <w:tab w:val="center" w:pos="4536"/>
        <w:tab w:val="right" w:pos="9072"/>
      </w:tabs>
    </w:pPr>
  </w:style>
  <w:style w:type="paragraph" w:styleId="Footer">
    <w:name w:val="footer"/>
    <w:basedOn w:val="Normal"/>
    <w:rsid w:val="0005655D"/>
    <w:pPr>
      <w:tabs>
        <w:tab w:val="center" w:pos="4536"/>
        <w:tab w:val="right" w:pos="9072"/>
      </w:tabs>
    </w:pPr>
  </w:style>
  <w:style w:type="paragraph" w:styleId="ListParagraph">
    <w:name w:val="List Paragraph"/>
    <w:basedOn w:val="Normal"/>
    <w:uiPriority w:val="34"/>
    <w:qFormat/>
    <w:rsid w:val="00256156"/>
    <w:pPr>
      <w:ind w:left="720"/>
      <w:contextualSpacing/>
    </w:pPr>
  </w:style>
  <w:style w:type="character" w:styleId="PlaceholderText">
    <w:name w:val="Placeholder Text"/>
    <w:basedOn w:val="DefaultParagraphFont"/>
    <w:uiPriority w:val="99"/>
    <w:semiHidden/>
    <w:rsid w:val="00256156"/>
    <w:rPr>
      <w:color w:val="808080"/>
    </w:rPr>
  </w:style>
  <w:style w:type="paragraph" w:styleId="BalloonText">
    <w:name w:val="Balloon Text"/>
    <w:basedOn w:val="Normal"/>
    <w:link w:val="BalloonTextChar"/>
    <w:rsid w:val="00256156"/>
    <w:rPr>
      <w:rFonts w:ascii="Tahoma" w:hAnsi="Tahoma" w:cs="Tahoma"/>
      <w:sz w:val="16"/>
      <w:szCs w:val="16"/>
    </w:rPr>
  </w:style>
  <w:style w:type="character" w:customStyle="1" w:styleId="BalloonTextChar">
    <w:name w:val="Balloon Text Char"/>
    <w:basedOn w:val="DefaultParagraphFont"/>
    <w:link w:val="BalloonText"/>
    <w:rsid w:val="00256156"/>
    <w:rPr>
      <w:rFonts w:ascii="Tahoma" w:hAnsi="Tahoma" w:cs="Tahoma"/>
      <w:sz w:val="16"/>
      <w:szCs w:val="16"/>
    </w:rPr>
  </w:style>
  <w:style w:type="character" w:customStyle="1" w:styleId="HeaderChar">
    <w:name w:val="Header Char"/>
    <w:basedOn w:val="DefaultParagraphFont"/>
    <w:link w:val="Header"/>
    <w:rsid w:val="000E25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1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2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5655D"/>
    <w:pPr>
      <w:tabs>
        <w:tab w:val="center" w:pos="4536"/>
        <w:tab w:val="right" w:pos="9072"/>
      </w:tabs>
    </w:pPr>
  </w:style>
  <w:style w:type="paragraph" w:styleId="Footer">
    <w:name w:val="footer"/>
    <w:basedOn w:val="Normal"/>
    <w:rsid w:val="0005655D"/>
    <w:pPr>
      <w:tabs>
        <w:tab w:val="center" w:pos="4536"/>
        <w:tab w:val="right" w:pos="9072"/>
      </w:tabs>
    </w:pPr>
  </w:style>
  <w:style w:type="paragraph" w:styleId="ListParagraph">
    <w:name w:val="List Paragraph"/>
    <w:basedOn w:val="Normal"/>
    <w:uiPriority w:val="34"/>
    <w:qFormat/>
    <w:rsid w:val="00256156"/>
    <w:pPr>
      <w:ind w:left="720"/>
      <w:contextualSpacing/>
    </w:pPr>
  </w:style>
  <w:style w:type="character" w:styleId="PlaceholderText">
    <w:name w:val="Placeholder Text"/>
    <w:basedOn w:val="DefaultParagraphFont"/>
    <w:uiPriority w:val="99"/>
    <w:semiHidden/>
    <w:rsid w:val="00256156"/>
    <w:rPr>
      <w:color w:val="808080"/>
    </w:rPr>
  </w:style>
  <w:style w:type="paragraph" w:styleId="BalloonText">
    <w:name w:val="Balloon Text"/>
    <w:basedOn w:val="Normal"/>
    <w:link w:val="BalloonTextChar"/>
    <w:rsid w:val="00256156"/>
    <w:rPr>
      <w:rFonts w:ascii="Tahoma" w:hAnsi="Tahoma" w:cs="Tahoma"/>
      <w:sz w:val="16"/>
      <w:szCs w:val="16"/>
    </w:rPr>
  </w:style>
  <w:style w:type="character" w:customStyle="1" w:styleId="BalloonTextChar">
    <w:name w:val="Balloon Text Char"/>
    <w:basedOn w:val="DefaultParagraphFont"/>
    <w:link w:val="BalloonText"/>
    <w:rsid w:val="00256156"/>
    <w:rPr>
      <w:rFonts w:ascii="Tahoma" w:hAnsi="Tahoma" w:cs="Tahoma"/>
      <w:sz w:val="16"/>
      <w:szCs w:val="16"/>
    </w:rPr>
  </w:style>
  <w:style w:type="character" w:customStyle="1" w:styleId="HeaderChar">
    <w:name w:val="Header Char"/>
    <w:basedOn w:val="DefaultParagraphFont"/>
    <w:link w:val="Header"/>
    <w:rsid w:val="000E25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67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4B39EC98-F6E0-428B-A4DD-0689DB5689C6}"/>
      </w:docPartPr>
      <w:docPartBody>
        <w:p w:rsidR="00611E04" w:rsidRDefault="00121C9A">
          <w:r w:rsidRPr="004E49C7">
            <w:rPr>
              <w:rStyle w:val="PlaceholderText"/>
            </w:rPr>
            <w:t>Click here to enter text.</w:t>
          </w:r>
        </w:p>
      </w:docPartBody>
    </w:docPart>
    <w:docPart>
      <w:docPartPr>
        <w:name w:val="FB3033A671BF4374B80EF883D33575C4"/>
        <w:category>
          <w:name w:val="General"/>
          <w:gallery w:val="placeholder"/>
        </w:category>
        <w:types>
          <w:type w:val="bbPlcHdr"/>
        </w:types>
        <w:behaviors>
          <w:behavior w:val="content"/>
        </w:behaviors>
        <w:guid w:val="{85418D13-1EB1-4767-BD79-53596915695F}"/>
      </w:docPartPr>
      <w:docPartBody>
        <w:p w:rsidR="00611E04" w:rsidRDefault="00121C9A" w:rsidP="00121C9A">
          <w:pPr>
            <w:pStyle w:val="FB3033A671BF4374B80EF883D33575C4"/>
          </w:pPr>
          <w:r w:rsidRPr="004E49C7">
            <w:rPr>
              <w:rStyle w:val="PlaceholderText"/>
            </w:rPr>
            <w:t>Choose an item.</w:t>
          </w:r>
        </w:p>
      </w:docPartBody>
    </w:docPart>
    <w:docPart>
      <w:docPartPr>
        <w:name w:val="C2DC101093E04017BE3F313B079188B6"/>
        <w:category>
          <w:name w:val="General"/>
          <w:gallery w:val="placeholder"/>
        </w:category>
        <w:types>
          <w:type w:val="bbPlcHdr"/>
        </w:types>
        <w:behaviors>
          <w:behavior w:val="content"/>
        </w:behaviors>
        <w:guid w:val="{52621489-335D-4B2D-ADB9-E6102C6B0095}"/>
      </w:docPartPr>
      <w:docPartBody>
        <w:p w:rsidR="00611E04" w:rsidRDefault="00121C9A" w:rsidP="00121C9A">
          <w:pPr>
            <w:pStyle w:val="C2DC101093E04017BE3F313B079188B6"/>
          </w:pPr>
          <w:r w:rsidRPr="004E49C7">
            <w:rPr>
              <w:rStyle w:val="PlaceholderText"/>
            </w:rPr>
            <w:t>Choose an item.</w:t>
          </w:r>
        </w:p>
      </w:docPartBody>
    </w:docPart>
    <w:docPart>
      <w:docPartPr>
        <w:name w:val="FC2581D319A144CE93B6AF90E0318E9B"/>
        <w:category>
          <w:name w:val="General"/>
          <w:gallery w:val="placeholder"/>
        </w:category>
        <w:types>
          <w:type w:val="bbPlcHdr"/>
        </w:types>
        <w:behaviors>
          <w:behavior w:val="content"/>
        </w:behaviors>
        <w:guid w:val="{2A3CA631-AACA-4282-957C-6FBC02144C22}"/>
      </w:docPartPr>
      <w:docPartBody>
        <w:p w:rsidR="00611E04" w:rsidRDefault="00121C9A" w:rsidP="00121C9A">
          <w:pPr>
            <w:pStyle w:val="FC2581D319A144CE93B6AF90E0318E9B"/>
          </w:pPr>
          <w:r w:rsidRPr="004E49C7">
            <w:rPr>
              <w:rStyle w:val="PlaceholderText"/>
            </w:rPr>
            <w:t>Click here to enter text.</w:t>
          </w:r>
        </w:p>
      </w:docPartBody>
    </w:docPart>
    <w:docPart>
      <w:docPartPr>
        <w:name w:val="379A5145290044A9AE0415A63CCA5BF5"/>
        <w:category>
          <w:name w:val="General"/>
          <w:gallery w:val="placeholder"/>
        </w:category>
        <w:types>
          <w:type w:val="bbPlcHdr"/>
        </w:types>
        <w:behaviors>
          <w:behavior w:val="content"/>
        </w:behaviors>
        <w:guid w:val="{1E7A63D1-120A-4C96-AE33-D3B349276382}"/>
      </w:docPartPr>
      <w:docPartBody>
        <w:p w:rsidR="00611E04" w:rsidRDefault="00121C9A" w:rsidP="00121C9A">
          <w:pPr>
            <w:pStyle w:val="379A5145290044A9AE0415A63CCA5BF5"/>
          </w:pPr>
          <w:r w:rsidRPr="004E49C7">
            <w:rPr>
              <w:rStyle w:val="PlaceholderText"/>
            </w:rPr>
            <w:t>Choose an item.</w:t>
          </w:r>
        </w:p>
      </w:docPartBody>
    </w:docPart>
    <w:docPart>
      <w:docPartPr>
        <w:name w:val="02053DBAC19E4633B83EBEC15D1F5D1A"/>
        <w:category>
          <w:name w:val="General"/>
          <w:gallery w:val="placeholder"/>
        </w:category>
        <w:types>
          <w:type w:val="bbPlcHdr"/>
        </w:types>
        <w:behaviors>
          <w:behavior w:val="content"/>
        </w:behaviors>
        <w:guid w:val="{33E9A9E2-A63C-49B2-8B4E-764EF37E6A37}"/>
      </w:docPartPr>
      <w:docPartBody>
        <w:p w:rsidR="00611E04" w:rsidRDefault="00121C9A" w:rsidP="00121C9A">
          <w:pPr>
            <w:pStyle w:val="02053DBAC19E4633B83EBEC15D1F5D1A"/>
          </w:pPr>
          <w:r w:rsidRPr="004E49C7">
            <w:rPr>
              <w:rStyle w:val="PlaceholderText"/>
            </w:rPr>
            <w:t>Click here to enter text.</w:t>
          </w:r>
        </w:p>
      </w:docPartBody>
    </w:docPart>
    <w:docPart>
      <w:docPartPr>
        <w:name w:val="82F9B45391244C7EA19064C27460F79C"/>
        <w:category>
          <w:name w:val="General"/>
          <w:gallery w:val="placeholder"/>
        </w:category>
        <w:types>
          <w:type w:val="bbPlcHdr"/>
        </w:types>
        <w:behaviors>
          <w:behavior w:val="content"/>
        </w:behaviors>
        <w:guid w:val="{D870E66F-CE5F-4F0F-AB1F-CA4A5995DC02}"/>
      </w:docPartPr>
      <w:docPartBody>
        <w:p w:rsidR="00611E04" w:rsidRDefault="00121C9A" w:rsidP="00121C9A">
          <w:pPr>
            <w:pStyle w:val="82F9B45391244C7EA19064C27460F79C"/>
          </w:pPr>
          <w:r w:rsidRPr="004E49C7">
            <w:rPr>
              <w:rStyle w:val="PlaceholderText"/>
            </w:rPr>
            <w:t>Choose an item.</w:t>
          </w:r>
        </w:p>
      </w:docPartBody>
    </w:docPart>
    <w:docPart>
      <w:docPartPr>
        <w:name w:val="6C9FCCFA6AE848FD88A225260EFE5645"/>
        <w:category>
          <w:name w:val="General"/>
          <w:gallery w:val="placeholder"/>
        </w:category>
        <w:types>
          <w:type w:val="bbPlcHdr"/>
        </w:types>
        <w:behaviors>
          <w:behavior w:val="content"/>
        </w:behaviors>
        <w:guid w:val="{99DCE73D-5C51-419C-96A2-60F769E55AF7}"/>
      </w:docPartPr>
      <w:docPartBody>
        <w:p w:rsidR="00611E04" w:rsidRDefault="00121C9A" w:rsidP="00121C9A">
          <w:pPr>
            <w:pStyle w:val="6C9FCCFA6AE848FD88A225260EFE5645"/>
          </w:pPr>
          <w:r w:rsidRPr="004E49C7">
            <w:rPr>
              <w:rStyle w:val="PlaceholderText"/>
            </w:rPr>
            <w:t>Click here to enter text.</w:t>
          </w:r>
        </w:p>
      </w:docPartBody>
    </w:docPart>
    <w:docPart>
      <w:docPartPr>
        <w:name w:val="57376A44C7284CEA84A7A5D0A1E980A1"/>
        <w:category>
          <w:name w:val="General"/>
          <w:gallery w:val="placeholder"/>
        </w:category>
        <w:types>
          <w:type w:val="bbPlcHdr"/>
        </w:types>
        <w:behaviors>
          <w:behavior w:val="content"/>
        </w:behaviors>
        <w:guid w:val="{BAE9CD74-1AC4-4B6C-99AA-426B9269CE70}"/>
      </w:docPartPr>
      <w:docPartBody>
        <w:p w:rsidR="00611E04" w:rsidRDefault="00121C9A" w:rsidP="00121C9A">
          <w:pPr>
            <w:pStyle w:val="57376A44C7284CEA84A7A5D0A1E980A1"/>
          </w:pPr>
          <w:r w:rsidRPr="004E49C7">
            <w:rPr>
              <w:rStyle w:val="PlaceholderText"/>
            </w:rPr>
            <w:t>Choose an item.</w:t>
          </w:r>
        </w:p>
      </w:docPartBody>
    </w:docPart>
    <w:docPart>
      <w:docPartPr>
        <w:name w:val="74DF32ED13BD41B7A46E5C5BA6D27F57"/>
        <w:category>
          <w:name w:val="General"/>
          <w:gallery w:val="placeholder"/>
        </w:category>
        <w:types>
          <w:type w:val="bbPlcHdr"/>
        </w:types>
        <w:behaviors>
          <w:behavior w:val="content"/>
        </w:behaviors>
        <w:guid w:val="{707AB559-AE4F-4D7A-8C7E-C237A6ABBCA8}"/>
      </w:docPartPr>
      <w:docPartBody>
        <w:p w:rsidR="00611E04" w:rsidRDefault="00121C9A" w:rsidP="00121C9A">
          <w:pPr>
            <w:pStyle w:val="74DF32ED13BD41B7A46E5C5BA6D27F57"/>
          </w:pPr>
          <w:r w:rsidRPr="004E49C7">
            <w:rPr>
              <w:rStyle w:val="PlaceholderText"/>
            </w:rPr>
            <w:t>Click here to enter text.</w:t>
          </w:r>
        </w:p>
      </w:docPartBody>
    </w:docPart>
    <w:docPart>
      <w:docPartPr>
        <w:name w:val="294E0699E6144004882DCDBBC62309A9"/>
        <w:category>
          <w:name w:val="General"/>
          <w:gallery w:val="placeholder"/>
        </w:category>
        <w:types>
          <w:type w:val="bbPlcHdr"/>
        </w:types>
        <w:behaviors>
          <w:behavior w:val="content"/>
        </w:behaviors>
        <w:guid w:val="{F1643246-8A65-4422-A7CF-A6C343B8F2AD}"/>
      </w:docPartPr>
      <w:docPartBody>
        <w:p w:rsidR="00611E04" w:rsidRDefault="00121C9A" w:rsidP="00121C9A">
          <w:pPr>
            <w:pStyle w:val="294E0699E6144004882DCDBBC62309A9"/>
          </w:pPr>
          <w:r w:rsidRPr="004E49C7">
            <w:rPr>
              <w:rStyle w:val="PlaceholderText"/>
            </w:rPr>
            <w:t>Choose an item.</w:t>
          </w:r>
        </w:p>
      </w:docPartBody>
    </w:docPart>
    <w:docPart>
      <w:docPartPr>
        <w:name w:val="030CCBA97C464A6199BFB449E48276B3"/>
        <w:category>
          <w:name w:val="General"/>
          <w:gallery w:val="placeholder"/>
        </w:category>
        <w:types>
          <w:type w:val="bbPlcHdr"/>
        </w:types>
        <w:behaviors>
          <w:behavior w:val="content"/>
        </w:behaviors>
        <w:guid w:val="{77D6C0FE-3792-4BC8-9012-DCE393A8E251}"/>
      </w:docPartPr>
      <w:docPartBody>
        <w:p w:rsidR="00611E04" w:rsidRDefault="00121C9A" w:rsidP="00121C9A">
          <w:pPr>
            <w:pStyle w:val="030CCBA97C464A6199BFB449E48276B3"/>
          </w:pPr>
          <w:r w:rsidRPr="004E49C7">
            <w:rPr>
              <w:rStyle w:val="PlaceholderText"/>
            </w:rPr>
            <w:t>Click here to enter text.</w:t>
          </w:r>
        </w:p>
      </w:docPartBody>
    </w:docPart>
    <w:docPart>
      <w:docPartPr>
        <w:name w:val="0C137C07699C4770A078DB3563A7E12D"/>
        <w:category>
          <w:name w:val="General"/>
          <w:gallery w:val="placeholder"/>
        </w:category>
        <w:types>
          <w:type w:val="bbPlcHdr"/>
        </w:types>
        <w:behaviors>
          <w:behavior w:val="content"/>
        </w:behaviors>
        <w:guid w:val="{5C1DA0E5-7D78-46B2-BF65-AC4BA496C017}"/>
      </w:docPartPr>
      <w:docPartBody>
        <w:p w:rsidR="00CF5EA9" w:rsidRDefault="00C223CD" w:rsidP="00C223CD">
          <w:pPr>
            <w:pStyle w:val="0C137C07699C4770A078DB3563A7E12D"/>
          </w:pPr>
          <w:r w:rsidRPr="004E49C7">
            <w:rPr>
              <w:rStyle w:val="PlaceholderText"/>
            </w:rPr>
            <w:t>Choose an item.</w:t>
          </w:r>
        </w:p>
      </w:docPartBody>
    </w:docPart>
    <w:docPart>
      <w:docPartPr>
        <w:name w:val="31C0196571224267A60410E6A3AD31B2"/>
        <w:category>
          <w:name w:val="General"/>
          <w:gallery w:val="placeholder"/>
        </w:category>
        <w:types>
          <w:type w:val="bbPlcHdr"/>
        </w:types>
        <w:behaviors>
          <w:behavior w:val="content"/>
        </w:behaviors>
        <w:guid w:val="{F5BDC825-5448-48AF-8BAD-035E2DDB5E6A}"/>
      </w:docPartPr>
      <w:docPartBody>
        <w:p w:rsidR="00CF5EA9" w:rsidRDefault="00C223CD" w:rsidP="00C223CD">
          <w:pPr>
            <w:pStyle w:val="31C0196571224267A60410E6A3AD31B2"/>
          </w:pPr>
          <w:r w:rsidRPr="004E49C7">
            <w:rPr>
              <w:rStyle w:val="PlaceholderText"/>
            </w:rPr>
            <w:t>Click here to enter text.</w:t>
          </w:r>
        </w:p>
      </w:docPartBody>
    </w:docPart>
    <w:docPart>
      <w:docPartPr>
        <w:name w:val="632A194DD5704FE7884993197C9B6C06"/>
        <w:category>
          <w:name w:val="General"/>
          <w:gallery w:val="placeholder"/>
        </w:category>
        <w:types>
          <w:type w:val="bbPlcHdr"/>
        </w:types>
        <w:behaviors>
          <w:behavior w:val="content"/>
        </w:behaviors>
        <w:guid w:val="{E787836D-9D5C-43EE-96A6-471D45C29946}"/>
      </w:docPartPr>
      <w:docPartBody>
        <w:p w:rsidR="00CF5EA9" w:rsidRDefault="00C223CD" w:rsidP="00C223CD">
          <w:pPr>
            <w:pStyle w:val="632A194DD5704FE7884993197C9B6C06"/>
          </w:pPr>
          <w:r w:rsidRPr="004E49C7">
            <w:rPr>
              <w:rStyle w:val="PlaceholderText"/>
            </w:rPr>
            <w:t>Choose an item.</w:t>
          </w:r>
        </w:p>
      </w:docPartBody>
    </w:docPart>
    <w:docPart>
      <w:docPartPr>
        <w:name w:val="683753E94D1A48E2A4F215624D8B5998"/>
        <w:category>
          <w:name w:val="General"/>
          <w:gallery w:val="placeholder"/>
        </w:category>
        <w:types>
          <w:type w:val="bbPlcHdr"/>
        </w:types>
        <w:behaviors>
          <w:behavior w:val="content"/>
        </w:behaviors>
        <w:guid w:val="{088B9D5D-9764-4FAF-8432-CC6889DC0A31}"/>
      </w:docPartPr>
      <w:docPartBody>
        <w:p w:rsidR="00CF5EA9" w:rsidRDefault="00C223CD" w:rsidP="00C223CD">
          <w:pPr>
            <w:pStyle w:val="683753E94D1A48E2A4F215624D8B5998"/>
          </w:pPr>
          <w:r w:rsidRPr="004E49C7">
            <w:rPr>
              <w:rStyle w:val="PlaceholderText"/>
            </w:rPr>
            <w:t>Click here to enter text.</w:t>
          </w:r>
        </w:p>
      </w:docPartBody>
    </w:docPart>
    <w:docPart>
      <w:docPartPr>
        <w:name w:val="DFC45FEFC38E4A279AE576837AFAEAE6"/>
        <w:category>
          <w:name w:val="General"/>
          <w:gallery w:val="placeholder"/>
        </w:category>
        <w:types>
          <w:type w:val="bbPlcHdr"/>
        </w:types>
        <w:behaviors>
          <w:behavior w:val="content"/>
        </w:behaviors>
        <w:guid w:val="{B4668FBB-68DA-42F7-9E03-9FFA33B6B9F6}"/>
      </w:docPartPr>
      <w:docPartBody>
        <w:p w:rsidR="00CF5EA9" w:rsidRDefault="00C223CD" w:rsidP="00C223CD">
          <w:pPr>
            <w:pStyle w:val="DFC45FEFC38E4A279AE576837AFAEAE6"/>
          </w:pPr>
          <w:r w:rsidRPr="004E49C7">
            <w:rPr>
              <w:rStyle w:val="PlaceholderText"/>
            </w:rPr>
            <w:t>Choose an item.</w:t>
          </w:r>
        </w:p>
      </w:docPartBody>
    </w:docPart>
    <w:docPart>
      <w:docPartPr>
        <w:name w:val="ECC5D60562544D59AEEBA45289BDFEA6"/>
        <w:category>
          <w:name w:val="General"/>
          <w:gallery w:val="placeholder"/>
        </w:category>
        <w:types>
          <w:type w:val="bbPlcHdr"/>
        </w:types>
        <w:behaviors>
          <w:behavior w:val="content"/>
        </w:behaviors>
        <w:guid w:val="{6FEDF0C4-82BC-4647-B16F-86F3B375F083}"/>
      </w:docPartPr>
      <w:docPartBody>
        <w:p w:rsidR="00CF5EA9" w:rsidRDefault="00C223CD" w:rsidP="00C223CD">
          <w:pPr>
            <w:pStyle w:val="ECC5D60562544D59AEEBA45289BDFEA6"/>
          </w:pPr>
          <w:r w:rsidRPr="004E49C7">
            <w:rPr>
              <w:rStyle w:val="PlaceholderText"/>
            </w:rPr>
            <w:t>Click here to enter text.</w:t>
          </w:r>
        </w:p>
      </w:docPartBody>
    </w:docPart>
    <w:docPart>
      <w:docPartPr>
        <w:name w:val="D22682A57994437BB0FE0A7F11EB559A"/>
        <w:category>
          <w:name w:val="General"/>
          <w:gallery w:val="placeholder"/>
        </w:category>
        <w:types>
          <w:type w:val="bbPlcHdr"/>
        </w:types>
        <w:behaviors>
          <w:behavior w:val="content"/>
        </w:behaviors>
        <w:guid w:val="{DA1F69DD-15AE-472E-A242-DAA7ACC8369A}"/>
      </w:docPartPr>
      <w:docPartBody>
        <w:p w:rsidR="00CF5EA9" w:rsidRDefault="00C223CD" w:rsidP="00C223CD">
          <w:pPr>
            <w:pStyle w:val="D22682A57994437BB0FE0A7F11EB559A"/>
          </w:pPr>
          <w:r w:rsidRPr="004E49C7">
            <w:rPr>
              <w:rStyle w:val="PlaceholderText"/>
            </w:rPr>
            <w:t>Choose an item.</w:t>
          </w:r>
        </w:p>
      </w:docPartBody>
    </w:docPart>
    <w:docPart>
      <w:docPartPr>
        <w:name w:val="664943D1732148F9998F2D8BA827ED99"/>
        <w:category>
          <w:name w:val="General"/>
          <w:gallery w:val="placeholder"/>
        </w:category>
        <w:types>
          <w:type w:val="bbPlcHdr"/>
        </w:types>
        <w:behaviors>
          <w:behavior w:val="content"/>
        </w:behaviors>
        <w:guid w:val="{9B4BC8EB-54C6-4C48-90F6-C7EB808D184D}"/>
      </w:docPartPr>
      <w:docPartBody>
        <w:p w:rsidR="00CF5EA9" w:rsidRDefault="00C223CD" w:rsidP="00C223CD">
          <w:pPr>
            <w:pStyle w:val="664943D1732148F9998F2D8BA827ED99"/>
          </w:pPr>
          <w:r w:rsidRPr="004E49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C9A"/>
    <w:rsid w:val="00121C9A"/>
    <w:rsid w:val="00485E26"/>
    <w:rsid w:val="005A7A4F"/>
    <w:rsid w:val="00611E04"/>
    <w:rsid w:val="00841370"/>
    <w:rsid w:val="00996E86"/>
    <w:rsid w:val="00AC513C"/>
    <w:rsid w:val="00C223CD"/>
    <w:rsid w:val="00CF5EA9"/>
    <w:rsid w:val="00EC40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3CD"/>
    <w:rPr>
      <w:color w:val="808080"/>
    </w:rPr>
  </w:style>
  <w:style w:type="paragraph" w:customStyle="1" w:styleId="FB3033A671BF4374B80EF883D33575C4">
    <w:name w:val="FB3033A671BF4374B80EF883D33575C4"/>
    <w:rsid w:val="00121C9A"/>
  </w:style>
  <w:style w:type="paragraph" w:customStyle="1" w:styleId="C2DC101093E04017BE3F313B079188B6">
    <w:name w:val="C2DC101093E04017BE3F313B079188B6"/>
    <w:rsid w:val="00121C9A"/>
  </w:style>
  <w:style w:type="paragraph" w:customStyle="1" w:styleId="FC2581D319A144CE93B6AF90E0318E9B">
    <w:name w:val="FC2581D319A144CE93B6AF90E0318E9B"/>
    <w:rsid w:val="00121C9A"/>
  </w:style>
  <w:style w:type="paragraph" w:customStyle="1" w:styleId="379A5145290044A9AE0415A63CCA5BF5">
    <w:name w:val="379A5145290044A9AE0415A63CCA5BF5"/>
    <w:rsid w:val="00121C9A"/>
  </w:style>
  <w:style w:type="paragraph" w:customStyle="1" w:styleId="02053DBAC19E4633B83EBEC15D1F5D1A">
    <w:name w:val="02053DBAC19E4633B83EBEC15D1F5D1A"/>
    <w:rsid w:val="00121C9A"/>
  </w:style>
  <w:style w:type="paragraph" w:customStyle="1" w:styleId="82F9B45391244C7EA19064C27460F79C">
    <w:name w:val="82F9B45391244C7EA19064C27460F79C"/>
    <w:rsid w:val="00121C9A"/>
  </w:style>
  <w:style w:type="paragraph" w:customStyle="1" w:styleId="6C9FCCFA6AE848FD88A225260EFE5645">
    <w:name w:val="6C9FCCFA6AE848FD88A225260EFE5645"/>
    <w:rsid w:val="00121C9A"/>
  </w:style>
  <w:style w:type="paragraph" w:customStyle="1" w:styleId="57376A44C7284CEA84A7A5D0A1E980A1">
    <w:name w:val="57376A44C7284CEA84A7A5D0A1E980A1"/>
    <w:rsid w:val="00121C9A"/>
  </w:style>
  <w:style w:type="paragraph" w:customStyle="1" w:styleId="74DF32ED13BD41B7A46E5C5BA6D27F57">
    <w:name w:val="74DF32ED13BD41B7A46E5C5BA6D27F57"/>
    <w:rsid w:val="00121C9A"/>
  </w:style>
  <w:style w:type="paragraph" w:customStyle="1" w:styleId="294E0699E6144004882DCDBBC62309A9">
    <w:name w:val="294E0699E6144004882DCDBBC62309A9"/>
    <w:rsid w:val="00121C9A"/>
  </w:style>
  <w:style w:type="paragraph" w:customStyle="1" w:styleId="030CCBA97C464A6199BFB449E48276B3">
    <w:name w:val="030CCBA97C464A6199BFB449E48276B3"/>
    <w:rsid w:val="00121C9A"/>
  </w:style>
  <w:style w:type="paragraph" w:customStyle="1" w:styleId="479A6998C37E4E6BB07F950BD2BF9E70">
    <w:name w:val="479A6998C37E4E6BB07F950BD2BF9E70"/>
    <w:rsid w:val="00121C9A"/>
  </w:style>
  <w:style w:type="paragraph" w:customStyle="1" w:styleId="C74680D40D0546009D97B47F23850B3E">
    <w:name w:val="C74680D40D0546009D97B47F23850B3E"/>
    <w:rsid w:val="00121C9A"/>
  </w:style>
  <w:style w:type="paragraph" w:customStyle="1" w:styleId="CD6F104D19CF4B62B10C7A47787ADDBB">
    <w:name w:val="CD6F104D19CF4B62B10C7A47787ADDBB"/>
    <w:rsid w:val="00121C9A"/>
  </w:style>
  <w:style w:type="paragraph" w:customStyle="1" w:styleId="9AE86E927FB84B5F90137ED4AC686B22">
    <w:name w:val="9AE86E927FB84B5F90137ED4AC686B22"/>
    <w:rsid w:val="00121C9A"/>
  </w:style>
  <w:style w:type="paragraph" w:customStyle="1" w:styleId="A4594CA7DA6B4F5FAF3289ADB262AD48">
    <w:name w:val="A4594CA7DA6B4F5FAF3289ADB262AD48"/>
    <w:rsid w:val="00121C9A"/>
  </w:style>
  <w:style w:type="paragraph" w:customStyle="1" w:styleId="6F08AF78E40A421FA36C3328D8BC086C">
    <w:name w:val="6F08AF78E40A421FA36C3328D8BC086C"/>
    <w:rsid w:val="00121C9A"/>
  </w:style>
  <w:style w:type="paragraph" w:customStyle="1" w:styleId="52FA9A7EA77B4B15B8DCA4078B417DB1">
    <w:name w:val="52FA9A7EA77B4B15B8DCA4078B417DB1"/>
    <w:rsid w:val="00121C9A"/>
  </w:style>
  <w:style w:type="paragraph" w:customStyle="1" w:styleId="7F8CEFDD078449CD9FE9659EE16F2470">
    <w:name w:val="7F8CEFDD078449CD9FE9659EE16F2470"/>
    <w:rsid w:val="00121C9A"/>
  </w:style>
  <w:style w:type="paragraph" w:customStyle="1" w:styleId="360126F6EC5E491B8CAD838C48720300">
    <w:name w:val="360126F6EC5E491B8CAD838C48720300"/>
    <w:rsid w:val="00C223CD"/>
  </w:style>
  <w:style w:type="paragraph" w:customStyle="1" w:styleId="FCDC95BB03DD43369D55E7F6B48EF84E">
    <w:name w:val="FCDC95BB03DD43369D55E7F6B48EF84E"/>
    <w:rsid w:val="00C223CD"/>
  </w:style>
  <w:style w:type="paragraph" w:customStyle="1" w:styleId="BB0AC28D52F249B38535D75A711D1AC8">
    <w:name w:val="BB0AC28D52F249B38535D75A711D1AC8"/>
    <w:rsid w:val="00C223CD"/>
  </w:style>
  <w:style w:type="paragraph" w:customStyle="1" w:styleId="2A2AA59C3AF44240AFA3955F26BA7EFA">
    <w:name w:val="2A2AA59C3AF44240AFA3955F26BA7EFA"/>
    <w:rsid w:val="00C223CD"/>
  </w:style>
  <w:style w:type="paragraph" w:customStyle="1" w:styleId="77E4AFEA59E94B8799999616FF983339">
    <w:name w:val="77E4AFEA59E94B8799999616FF983339"/>
    <w:rsid w:val="00C223CD"/>
  </w:style>
  <w:style w:type="paragraph" w:customStyle="1" w:styleId="8F84CE0F601E45D09ECDB252EA31E48C">
    <w:name w:val="8F84CE0F601E45D09ECDB252EA31E48C"/>
    <w:rsid w:val="00C223CD"/>
  </w:style>
  <w:style w:type="paragraph" w:customStyle="1" w:styleId="12BCEA5302394372994403937FF3EC24">
    <w:name w:val="12BCEA5302394372994403937FF3EC24"/>
    <w:rsid w:val="00C223CD"/>
  </w:style>
  <w:style w:type="paragraph" w:customStyle="1" w:styleId="998314ABCC29488CBC7B7D25C9CF68BC">
    <w:name w:val="998314ABCC29488CBC7B7D25C9CF68BC"/>
    <w:rsid w:val="00C223CD"/>
  </w:style>
  <w:style w:type="paragraph" w:customStyle="1" w:styleId="D05E3D226BEB4E44AE9C8551E7A2D808">
    <w:name w:val="D05E3D226BEB4E44AE9C8551E7A2D808"/>
    <w:rsid w:val="00C223CD"/>
  </w:style>
  <w:style w:type="paragraph" w:customStyle="1" w:styleId="015A3254781E4F65B9048A8BF8F6CB3D">
    <w:name w:val="015A3254781E4F65B9048A8BF8F6CB3D"/>
    <w:rsid w:val="00C223CD"/>
  </w:style>
  <w:style w:type="paragraph" w:customStyle="1" w:styleId="6A1379063B5243FEAE305A19F14EA0E2">
    <w:name w:val="6A1379063B5243FEAE305A19F14EA0E2"/>
    <w:rsid w:val="00C223CD"/>
  </w:style>
  <w:style w:type="paragraph" w:customStyle="1" w:styleId="43AABF2E635048F0A7CFFD9F9E3E4C57">
    <w:name w:val="43AABF2E635048F0A7CFFD9F9E3E4C57"/>
    <w:rsid w:val="00C223CD"/>
  </w:style>
  <w:style w:type="paragraph" w:customStyle="1" w:styleId="B8F8357F16214134BE4A027A79975EEE">
    <w:name w:val="B8F8357F16214134BE4A027A79975EEE"/>
    <w:rsid w:val="00C223CD"/>
  </w:style>
  <w:style w:type="paragraph" w:customStyle="1" w:styleId="32FE9F296E7C4CEB9C29BF6E972B2547">
    <w:name w:val="32FE9F296E7C4CEB9C29BF6E972B2547"/>
    <w:rsid w:val="00C223CD"/>
  </w:style>
  <w:style w:type="paragraph" w:customStyle="1" w:styleId="3CFA4C883A304CA786FC33FCB6AA2E6B">
    <w:name w:val="3CFA4C883A304CA786FC33FCB6AA2E6B"/>
    <w:rsid w:val="00C223CD"/>
  </w:style>
  <w:style w:type="paragraph" w:customStyle="1" w:styleId="6E28B97DC112463B9886289EB1B135CC">
    <w:name w:val="6E28B97DC112463B9886289EB1B135CC"/>
    <w:rsid w:val="00C223CD"/>
  </w:style>
  <w:style w:type="paragraph" w:customStyle="1" w:styleId="FE2C22BE891F4AF6AA96101B1C7A0234">
    <w:name w:val="FE2C22BE891F4AF6AA96101B1C7A0234"/>
    <w:rsid w:val="00C223CD"/>
  </w:style>
  <w:style w:type="paragraph" w:customStyle="1" w:styleId="BACA475F7D9F4FE9854CE9B82CAB7FF2">
    <w:name w:val="BACA475F7D9F4FE9854CE9B82CAB7FF2"/>
    <w:rsid w:val="00C223CD"/>
  </w:style>
  <w:style w:type="paragraph" w:customStyle="1" w:styleId="FA7EA66AF1C94FFC9E3BDB2582CF7682">
    <w:name w:val="FA7EA66AF1C94FFC9E3BDB2582CF7682"/>
    <w:rsid w:val="00C223CD"/>
  </w:style>
  <w:style w:type="paragraph" w:customStyle="1" w:styleId="6634553B0AF94262BFE851F3A429FEC5">
    <w:name w:val="6634553B0AF94262BFE851F3A429FEC5"/>
    <w:rsid w:val="00C223CD"/>
  </w:style>
  <w:style w:type="paragraph" w:customStyle="1" w:styleId="0479C256CE2A463B85BB1229BB95A823">
    <w:name w:val="0479C256CE2A463B85BB1229BB95A823"/>
    <w:rsid w:val="00C223CD"/>
  </w:style>
  <w:style w:type="paragraph" w:customStyle="1" w:styleId="57D9707FDA934AD6B271C4EEE94B3324">
    <w:name w:val="57D9707FDA934AD6B271C4EEE94B3324"/>
    <w:rsid w:val="00C223CD"/>
  </w:style>
  <w:style w:type="paragraph" w:customStyle="1" w:styleId="B65FFDA8AD2941BC914B39A0AAA39996">
    <w:name w:val="B65FFDA8AD2941BC914B39A0AAA39996"/>
    <w:rsid w:val="00C223CD"/>
  </w:style>
  <w:style w:type="paragraph" w:customStyle="1" w:styleId="5103742EBCEF4744AFF66884D3C18B7C">
    <w:name w:val="5103742EBCEF4744AFF66884D3C18B7C"/>
    <w:rsid w:val="00C223CD"/>
  </w:style>
  <w:style w:type="paragraph" w:customStyle="1" w:styleId="811F483F6DD24D4D9A145407090FA520">
    <w:name w:val="811F483F6DD24D4D9A145407090FA520"/>
    <w:rsid w:val="00C223CD"/>
  </w:style>
  <w:style w:type="paragraph" w:customStyle="1" w:styleId="BAC44FEF190A45D591FC99639155B392">
    <w:name w:val="BAC44FEF190A45D591FC99639155B392"/>
    <w:rsid w:val="00C223CD"/>
  </w:style>
  <w:style w:type="paragraph" w:customStyle="1" w:styleId="803737BF72F241518DDA9025E8A9DC78">
    <w:name w:val="803737BF72F241518DDA9025E8A9DC78"/>
    <w:rsid w:val="00C223CD"/>
  </w:style>
  <w:style w:type="paragraph" w:customStyle="1" w:styleId="95F024BEE9A940A5A4041E6213F2679E">
    <w:name w:val="95F024BEE9A940A5A4041E6213F2679E"/>
    <w:rsid w:val="00C223CD"/>
  </w:style>
  <w:style w:type="paragraph" w:customStyle="1" w:styleId="F39251CD55E34C0995197D7E4D8F857B">
    <w:name w:val="F39251CD55E34C0995197D7E4D8F857B"/>
    <w:rsid w:val="00C223CD"/>
  </w:style>
  <w:style w:type="paragraph" w:customStyle="1" w:styleId="E28D0199E3E441F98382B16E77904CBC">
    <w:name w:val="E28D0199E3E441F98382B16E77904CBC"/>
    <w:rsid w:val="00C223CD"/>
  </w:style>
  <w:style w:type="paragraph" w:customStyle="1" w:styleId="912C52BAC0BF4304BE1D5AA5F402190E">
    <w:name w:val="912C52BAC0BF4304BE1D5AA5F402190E"/>
    <w:rsid w:val="00C223CD"/>
  </w:style>
  <w:style w:type="paragraph" w:customStyle="1" w:styleId="DD7330D5B2054C03816EC07F0CBF4DEC">
    <w:name w:val="DD7330D5B2054C03816EC07F0CBF4DEC"/>
    <w:rsid w:val="00C223CD"/>
  </w:style>
  <w:style w:type="paragraph" w:customStyle="1" w:styleId="0C137C07699C4770A078DB3563A7E12D">
    <w:name w:val="0C137C07699C4770A078DB3563A7E12D"/>
    <w:rsid w:val="00C223CD"/>
  </w:style>
  <w:style w:type="paragraph" w:customStyle="1" w:styleId="31C0196571224267A60410E6A3AD31B2">
    <w:name w:val="31C0196571224267A60410E6A3AD31B2"/>
    <w:rsid w:val="00C223CD"/>
  </w:style>
  <w:style w:type="paragraph" w:customStyle="1" w:styleId="632A194DD5704FE7884993197C9B6C06">
    <w:name w:val="632A194DD5704FE7884993197C9B6C06"/>
    <w:rsid w:val="00C223CD"/>
  </w:style>
  <w:style w:type="paragraph" w:customStyle="1" w:styleId="683753E94D1A48E2A4F215624D8B5998">
    <w:name w:val="683753E94D1A48E2A4F215624D8B5998"/>
    <w:rsid w:val="00C223CD"/>
  </w:style>
  <w:style w:type="paragraph" w:customStyle="1" w:styleId="DFC45FEFC38E4A279AE576837AFAEAE6">
    <w:name w:val="DFC45FEFC38E4A279AE576837AFAEAE6"/>
    <w:rsid w:val="00C223CD"/>
  </w:style>
  <w:style w:type="paragraph" w:customStyle="1" w:styleId="ECC5D60562544D59AEEBA45289BDFEA6">
    <w:name w:val="ECC5D60562544D59AEEBA45289BDFEA6"/>
    <w:rsid w:val="00C223CD"/>
  </w:style>
  <w:style w:type="paragraph" w:customStyle="1" w:styleId="D22682A57994437BB0FE0A7F11EB559A">
    <w:name w:val="D22682A57994437BB0FE0A7F11EB559A"/>
    <w:rsid w:val="00C223CD"/>
  </w:style>
  <w:style w:type="paragraph" w:customStyle="1" w:styleId="664943D1732148F9998F2D8BA827ED99">
    <w:name w:val="664943D1732148F9998F2D8BA827ED99"/>
    <w:rsid w:val="00C223C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3CD"/>
    <w:rPr>
      <w:color w:val="808080"/>
    </w:rPr>
  </w:style>
  <w:style w:type="paragraph" w:customStyle="1" w:styleId="FB3033A671BF4374B80EF883D33575C4">
    <w:name w:val="FB3033A671BF4374B80EF883D33575C4"/>
    <w:rsid w:val="00121C9A"/>
  </w:style>
  <w:style w:type="paragraph" w:customStyle="1" w:styleId="C2DC101093E04017BE3F313B079188B6">
    <w:name w:val="C2DC101093E04017BE3F313B079188B6"/>
    <w:rsid w:val="00121C9A"/>
  </w:style>
  <w:style w:type="paragraph" w:customStyle="1" w:styleId="FC2581D319A144CE93B6AF90E0318E9B">
    <w:name w:val="FC2581D319A144CE93B6AF90E0318E9B"/>
    <w:rsid w:val="00121C9A"/>
  </w:style>
  <w:style w:type="paragraph" w:customStyle="1" w:styleId="379A5145290044A9AE0415A63CCA5BF5">
    <w:name w:val="379A5145290044A9AE0415A63CCA5BF5"/>
    <w:rsid w:val="00121C9A"/>
  </w:style>
  <w:style w:type="paragraph" w:customStyle="1" w:styleId="02053DBAC19E4633B83EBEC15D1F5D1A">
    <w:name w:val="02053DBAC19E4633B83EBEC15D1F5D1A"/>
    <w:rsid w:val="00121C9A"/>
  </w:style>
  <w:style w:type="paragraph" w:customStyle="1" w:styleId="82F9B45391244C7EA19064C27460F79C">
    <w:name w:val="82F9B45391244C7EA19064C27460F79C"/>
    <w:rsid w:val="00121C9A"/>
  </w:style>
  <w:style w:type="paragraph" w:customStyle="1" w:styleId="6C9FCCFA6AE848FD88A225260EFE5645">
    <w:name w:val="6C9FCCFA6AE848FD88A225260EFE5645"/>
    <w:rsid w:val="00121C9A"/>
  </w:style>
  <w:style w:type="paragraph" w:customStyle="1" w:styleId="57376A44C7284CEA84A7A5D0A1E980A1">
    <w:name w:val="57376A44C7284CEA84A7A5D0A1E980A1"/>
    <w:rsid w:val="00121C9A"/>
  </w:style>
  <w:style w:type="paragraph" w:customStyle="1" w:styleId="74DF32ED13BD41B7A46E5C5BA6D27F57">
    <w:name w:val="74DF32ED13BD41B7A46E5C5BA6D27F57"/>
    <w:rsid w:val="00121C9A"/>
  </w:style>
  <w:style w:type="paragraph" w:customStyle="1" w:styleId="294E0699E6144004882DCDBBC62309A9">
    <w:name w:val="294E0699E6144004882DCDBBC62309A9"/>
    <w:rsid w:val="00121C9A"/>
  </w:style>
  <w:style w:type="paragraph" w:customStyle="1" w:styleId="030CCBA97C464A6199BFB449E48276B3">
    <w:name w:val="030CCBA97C464A6199BFB449E48276B3"/>
    <w:rsid w:val="00121C9A"/>
  </w:style>
  <w:style w:type="paragraph" w:customStyle="1" w:styleId="479A6998C37E4E6BB07F950BD2BF9E70">
    <w:name w:val="479A6998C37E4E6BB07F950BD2BF9E70"/>
    <w:rsid w:val="00121C9A"/>
  </w:style>
  <w:style w:type="paragraph" w:customStyle="1" w:styleId="C74680D40D0546009D97B47F23850B3E">
    <w:name w:val="C74680D40D0546009D97B47F23850B3E"/>
    <w:rsid w:val="00121C9A"/>
  </w:style>
  <w:style w:type="paragraph" w:customStyle="1" w:styleId="CD6F104D19CF4B62B10C7A47787ADDBB">
    <w:name w:val="CD6F104D19CF4B62B10C7A47787ADDBB"/>
    <w:rsid w:val="00121C9A"/>
  </w:style>
  <w:style w:type="paragraph" w:customStyle="1" w:styleId="9AE86E927FB84B5F90137ED4AC686B22">
    <w:name w:val="9AE86E927FB84B5F90137ED4AC686B22"/>
    <w:rsid w:val="00121C9A"/>
  </w:style>
  <w:style w:type="paragraph" w:customStyle="1" w:styleId="A4594CA7DA6B4F5FAF3289ADB262AD48">
    <w:name w:val="A4594CA7DA6B4F5FAF3289ADB262AD48"/>
    <w:rsid w:val="00121C9A"/>
  </w:style>
  <w:style w:type="paragraph" w:customStyle="1" w:styleId="6F08AF78E40A421FA36C3328D8BC086C">
    <w:name w:val="6F08AF78E40A421FA36C3328D8BC086C"/>
    <w:rsid w:val="00121C9A"/>
  </w:style>
  <w:style w:type="paragraph" w:customStyle="1" w:styleId="52FA9A7EA77B4B15B8DCA4078B417DB1">
    <w:name w:val="52FA9A7EA77B4B15B8DCA4078B417DB1"/>
    <w:rsid w:val="00121C9A"/>
  </w:style>
  <w:style w:type="paragraph" w:customStyle="1" w:styleId="7F8CEFDD078449CD9FE9659EE16F2470">
    <w:name w:val="7F8CEFDD078449CD9FE9659EE16F2470"/>
    <w:rsid w:val="00121C9A"/>
  </w:style>
  <w:style w:type="paragraph" w:customStyle="1" w:styleId="360126F6EC5E491B8CAD838C48720300">
    <w:name w:val="360126F6EC5E491B8CAD838C48720300"/>
    <w:rsid w:val="00C223CD"/>
  </w:style>
  <w:style w:type="paragraph" w:customStyle="1" w:styleId="FCDC95BB03DD43369D55E7F6B48EF84E">
    <w:name w:val="FCDC95BB03DD43369D55E7F6B48EF84E"/>
    <w:rsid w:val="00C223CD"/>
  </w:style>
  <w:style w:type="paragraph" w:customStyle="1" w:styleId="BB0AC28D52F249B38535D75A711D1AC8">
    <w:name w:val="BB0AC28D52F249B38535D75A711D1AC8"/>
    <w:rsid w:val="00C223CD"/>
  </w:style>
  <w:style w:type="paragraph" w:customStyle="1" w:styleId="2A2AA59C3AF44240AFA3955F26BA7EFA">
    <w:name w:val="2A2AA59C3AF44240AFA3955F26BA7EFA"/>
    <w:rsid w:val="00C223CD"/>
  </w:style>
  <w:style w:type="paragraph" w:customStyle="1" w:styleId="77E4AFEA59E94B8799999616FF983339">
    <w:name w:val="77E4AFEA59E94B8799999616FF983339"/>
    <w:rsid w:val="00C223CD"/>
  </w:style>
  <w:style w:type="paragraph" w:customStyle="1" w:styleId="8F84CE0F601E45D09ECDB252EA31E48C">
    <w:name w:val="8F84CE0F601E45D09ECDB252EA31E48C"/>
    <w:rsid w:val="00C223CD"/>
  </w:style>
  <w:style w:type="paragraph" w:customStyle="1" w:styleId="12BCEA5302394372994403937FF3EC24">
    <w:name w:val="12BCEA5302394372994403937FF3EC24"/>
    <w:rsid w:val="00C223CD"/>
  </w:style>
  <w:style w:type="paragraph" w:customStyle="1" w:styleId="998314ABCC29488CBC7B7D25C9CF68BC">
    <w:name w:val="998314ABCC29488CBC7B7D25C9CF68BC"/>
    <w:rsid w:val="00C223CD"/>
  </w:style>
  <w:style w:type="paragraph" w:customStyle="1" w:styleId="D05E3D226BEB4E44AE9C8551E7A2D808">
    <w:name w:val="D05E3D226BEB4E44AE9C8551E7A2D808"/>
    <w:rsid w:val="00C223CD"/>
  </w:style>
  <w:style w:type="paragraph" w:customStyle="1" w:styleId="015A3254781E4F65B9048A8BF8F6CB3D">
    <w:name w:val="015A3254781E4F65B9048A8BF8F6CB3D"/>
    <w:rsid w:val="00C223CD"/>
  </w:style>
  <w:style w:type="paragraph" w:customStyle="1" w:styleId="6A1379063B5243FEAE305A19F14EA0E2">
    <w:name w:val="6A1379063B5243FEAE305A19F14EA0E2"/>
    <w:rsid w:val="00C223CD"/>
  </w:style>
  <w:style w:type="paragraph" w:customStyle="1" w:styleId="43AABF2E635048F0A7CFFD9F9E3E4C57">
    <w:name w:val="43AABF2E635048F0A7CFFD9F9E3E4C57"/>
    <w:rsid w:val="00C223CD"/>
  </w:style>
  <w:style w:type="paragraph" w:customStyle="1" w:styleId="B8F8357F16214134BE4A027A79975EEE">
    <w:name w:val="B8F8357F16214134BE4A027A79975EEE"/>
    <w:rsid w:val="00C223CD"/>
  </w:style>
  <w:style w:type="paragraph" w:customStyle="1" w:styleId="32FE9F296E7C4CEB9C29BF6E972B2547">
    <w:name w:val="32FE9F296E7C4CEB9C29BF6E972B2547"/>
    <w:rsid w:val="00C223CD"/>
  </w:style>
  <w:style w:type="paragraph" w:customStyle="1" w:styleId="3CFA4C883A304CA786FC33FCB6AA2E6B">
    <w:name w:val="3CFA4C883A304CA786FC33FCB6AA2E6B"/>
    <w:rsid w:val="00C223CD"/>
  </w:style>
  <w:style w:type="paragraph" w:customStyle="1" w:styleId="6E28B97DC112463B9886289EB1B135CC">
    <w:name w:val="6E28B97DC112463B9886289EB1B135CC"/>
    <w:rsid w:val="00C223CD"/>
  </w:style>
  <w:style w:type="paragraph" w:customStyle="1" w:styleId="FE2C22BE891F4AF6AA96101B1C7A0234">
    <w:name w:val="FE2C22BE891F4AF6AA96101B1C7A0234"/>
    <w:rsid w:val="00C223CD"/>
  </w:style>
  <w:style w:type="paragraph" w:customStyle="1" w:styleId="BACA475F7D9F4FE9854CE9B82CAB7FF2">
    <w:name w:val="BACA475F7D9F4FE9854CE9B82CAB7FF2"/>
    <w:rsid w:val="00C223CD"/>
  </w:style>
  <w:style w:type="paragraph" w:customStyle="1" w:styleId="FA7EA66AF1C94FFC9E3BDB2582CF7682">
    <w:name w:val="FA7EA66AF1C94FFC9E3BDB2582CF7682"/>
    <w:rsid w:val="00C223CD"/>
  </w:style>
  <w:style w:type="paragraph" w:customStyle="1" w:styleId="6634553B0AF94262BFE851F3A429FEC5">
    <w:name w:val="6634553B0AF94262BFE851F3A429FEC5"/>
    <w:rsid w:val="00C223CD"/>
  </w:style>
  <w:style w:type="paragraph" w:customStyle="1" w:styleId="0479C256CE2A463B85BB1229BB95A823">
    <w:name w:val="0479C256CE2A463B85BB1229BB95A823"/>
    <w:rsid w:val="00C223CD"/>
  </w:style>
  <w:style w:type="paragraph" w:customStyle="1" w:styleId="57D9707FDA934AD6B271C4EEE94B3324">
    <w:name w:val="57D9707FDA934AD6B271C4EEE94B3324"/>
    <w:rsid w:val="00C223CD"/>
  </w:style>
  <w:style w:type="paragraph" w:customStyle="1" w:styleId="B65FFDA8AD2941BC914B39A0AAA39996">
    <w:name w:val="B65FFDA8AD2941BC914B39A0AAA39996"/>
    <w:rsid w:val="00C223CD"/>
  </w:style>
  <w:style w:type="paragraph" w:customStyle="1" w:styleId="5103742EBCEF4744AFF66884D3C18B7C">
    <w:name w:val="5103742EBCEF4744AFF66884D3C18B7C"/>
    <w:rsid w:val="00C223CD"/>
  </w:style>
  <w:style w:type="paragraph" w:customStyle="1" w:styleId="811F483F6DD24D4D9A145407090FA520">
    <w:name w:val="811F483F6DD24D4D9A145407090FA520"/>
    <w:rsid w:val="00C223CD"/>
  </w:style>
  <w:style w:type="paragraph" w:customStyle="1" w:styleId="BAC44FEF190A45D591FC99639155B392">
    <w:name w:val="BAC44FEF190A45D591FC99639155B392"/>
    <w:rsid w:val="00C223CD"/>
  </w:style>
  <w:style w:type="paragraph" w:customStyle="1" w:styleId="803737BF72F241518DDA9025E8A9DC78">
    <w:name w:val="803737BF72F241518DDA9025E8A9DC78"/>
    <w:rsid w:val="00C223CD"/>
  </w:style>
  <w:style w:type="paragraph" w:customStyle="1" w:styleId="95F024BEE9A940A5A4041E6213F2679E">
    <w:name w:val="95F024BEE9A940A5A4041E6213F2679E"/>
    <w:rsid w:val="00C223CD"/>
  </w:style>
  <w:style w:type="paragraph" w:customStyle="1" w:styleId="F39251CD55E34C0995197D7E4D8F857B">
    <w:name w:val="F39251CD55E34C0995197D7E4D8F857B"/>
    <w:rsid w:val="00C223CD"/>
  </w:style>
  <w:style w:type="paragraph" w:customStyle="1" w:styleId="E28D0199E3E441F98382B16E77904CBC">
    <w:name w:val="E28D0199E3E441F98382B16E77904CBC"/>
    <w:rsid w:val="00C223CD"/>
  </w:style>
  <w:style w:type="paragraph" w:customStyle="1" w:styleId="912C52BAC0BF4304BE1D5AA5F402190E">
    <w:name w:val="912C52BAC0BF4304BE1D5AA5F402190E"/>
    <w:rsid w:val="00C223CD"/>
  </w:style>
  <w:style w:type="paragraph" w:customStyle="1" w:styleId="DD7330D5B2054C03816EC07F0CBF4DEC">
    <w:name w:val="DD7330D5B2054C03816EC07F0CBF4DEC"/>
    <w:rsid w:val="00C223CD"/>
  </w:style>
  <w:style w:type="paragraph" w:customStyle="1" w:styleId="0C137C07699C4770A078DB3563A7E12D">
    <w:name w:val="0C137C07699C4770A078DB3563A7E12D"/>
    <w:rsid w:val="00C223CD"/>
  </w:style>
  <w:style w:type="paragraph" w:customStyle="1" w:styleId="31C0196571224267A60410E6A3AD31B2">
    <w:name w:val="31C0196571224267A60410E6A3AD31B2"/>
    <w:rsid w:val="00C223CD"/>
  </w:style>
  <w:style w:type="paragraph" w:customStyle="1" w:styleId="632A194DD5704FE7884993197C9B6C06">
    <w:name w:val="632A194DD5704FE7884993197C9B6C06"/>
    <w:rsid w:val="00C223CD"/>
  </w:style>
  <w:style w:type="paragraph" w:customStyle="1" w:styleId="683753E94D1A48E2A4F215624D8B5998">
    <w:name w:val="683753E94D1A48E2A4F215624D8B5998"/>
    <w:rsid w:val="00C223CD"/>
  </w:style>
  <w:style w:type="paragraph" w:customStyle="1" w:styleId="DFC45FEFC38E4A279AE576837AFAEAE6">
    <w:name w:val="DFC45FEFC38E4A279AE576837AFAEAE6"/>
    <w:rsid w:val="00C223CD"/>
  </w:style>
  <w:style w:type="paragraph" w:customStyle="1" w:styleId="ECC5D60562544D59AEEBA45289BDFEA6">
    <w:name w:val="ECC5D60562544D59AEEBA45289BDFEA6"/>
    <w:rsid w:val="00C223CD"/>
  </w:style>
  <w:style w:type="paragraph" w:customStyle="1" w:styleId="D22682A57994437BB0FE0A7F11EB559A">
    <w:name w:val="D22682A57994437BB0FE0A7F11EB559A"/>
    <w:rsid w:val="00C223CD"/>
  </w:style>
  <w:style w:type="paragraph" w:customStyle="1" w:styleId="664943D1732148F9998F2D8BA827ED99">
    <w:name w:val="664943D1732148F9998F2D8BA827ED99"/>
    <w:rsid w:val="00C22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OCJENA UKUPNE NASTAVNE I STRUČNE DJELATNOSTI U POSTUPKU REIZBORA ZA ZNANSTVENO-NASTAVNO ZVANJE DOCENTA*</vt:lpstr>
    </vt:vector>
  </TitlesOfParts>
  <Company>MEF</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OCJENA UKUPNE NASTAVNE I STRUČNE DJELATNOSTI U POSTUPKU REIZBORA ZA ZNANSTVENO-NASTAVNO ZVANJE DOCENTA*</dc:title>
  <dc:subject/>
  <dc:creator>marija.crnekovic</dc:creator>
  <cp:keywords/>
  <dc:description/>
  <cp:lastModifiedBy>aleksandra</cp:lastModifiedBy>
  <cp:revision>95</cp:revision>
  <cp:lastPrinted>2013-11-26T08:54:00Z</cp:lastPrinted>
  <dcterms:created xsi:type="dcterms:W3CDTF">2013-12-02T10:44:00Z</dcterms:created>
  <dcterms:modified xsi:type="dcterms:W3CDTF">2014-02-05T15:43:00Z</dcterms:modified>
</cp:coreProperties>
</file>